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687" w:rsidRDefault="00531687" w:rsidP="00531687">
      <w:pPr>
        <w:spacing w:line="360" w:lineRule="auto"/>
        <w:rPr>
          <w:sz w:val="28"/>
          <w:szCs w:val="28"/>
          <w:lang w:val="uk-UA"/>
        </w:rPr>
      </w:pPr>
    </w:p>
    <w:p w:rsidR="00531687" w:rsidRPr="00971174" w:rsidRDefault="00531687" w:rsidP="00531687">
      <w:pPr>
        <w:spacing w:line="360" w:lineRule="auto"/>
        <w:rPr>
          <w:sz w:val="28"/>
          <w:szCs w:val="28"/>
          <w:lang w:val="uk-UA"/>
        </w:rPr>
      </w:pPr>
    </w:p>
    <w:p w:rsidR="00531687" w:rsidRPr="00BD45C6" w:rsidRDefault="001C19A2" w:rsidP="00531687">
      <w:pPr>
        <w:spacing w:line="360" w:lineRule="auto"/>
        <w:jc w:val="center"/>
        <w:rPr>
          <w:b/>
          <w:sz w:val="40"/>
          <w:szCs w:val="40"/>
          <w:lang w:val="uk-UA"/>
        </w:rPr>
      </w:pPr>
      <w:r w:rsidRPr="001C19A2">
        <w:rPr>
          <w:noProof/>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6" style="position:absolute;left:0;text-align:left;margin-left:63pt;margin-top:-36pt;width:423.15pt;height:81pt;z-index:-251658752" fillcolor="#936" stroked="f">
            <v:fill color2="#099"/>
            <v:shadow on="t" color="silver" opacity="52429f" offset="3pt,3pt"/>
            <v:textpath style="font-family:&quot;Times New Roman&quot;;v-text-kern:t" trim="t" fitpath="t" xscale="f" string="історична гра АУКЦІОН ЗНАНЬ"/>
          </v:shape>
        </w:pict>
      </w:r>
    </w:p>
    <w:p w:rsidR="00531687" w:rsidRPr="00C930E4" w:rsidRDefault="00531687" w:rsidP="00531687">
      <w:pPr>
        <w:spacing w:line="360" w:lineRule="auto"/>
        <w:jc w:val="both"/>
        <w:rPr>
          <w:b/>
          <w:i/>
          <w:sz w:val="28"/>
          <w:szCs w:val="28"/>
          <w:u w:val="single"/>
          <w:lang w:val="uk-UA"/>
        </w:rPr>
      </w:pPr>
      <w:r w:rsidRPr="00C930E4">
        <w:rPr>
          <w:b/>
          <w:i/>
          <w:sz w:val="28"/>
          <w:szCs w:val="28"/>
          <w:u w:val="single"/>
          <w:lang w:val="uk-UA"/>
        </w:rPr>
        <w:t xml:space="preserve">Мета: </w:t>
      </w:r>
    </w:p>
    <w:p w:rsidR="00531687" w:rsidRDefault="00531687" w:rsidP="00531687">
      <w:pPr>
        <w:numPr>
          <w:ilvl w:val="0"/>
          <w:numId w:val="1"/>
        </w:numPr>
        <w:spacing w:line="360" w:lineRule="auto"/>
        <w:jc w:val="both"/>
        <w:rPr>
          <w:sz w:val="28"/>
          <w:szCs w:val="28"/>
          <w:lang w:val="uk-UA"/>
        </w:rPr>
      </w:pPr>
      <w:r>
        <w:rPr>
          <w:sz w:val="28"/>
          <w:szCs w:val="28"/>
          <w:lang w:val="uk-UA"/>
        </w:rPr>
        <w:t>розвивати логічне та асоціативне мислення;</w:t>
      </w:r>
    </w:p>
    <w:p w:rsidR="00531687" w:rsidRDefault="00531687" w:rsidP="00531687">
      <w:pPr>
        <w:numPr>
          <w:ilvl w:val="0"/>
          <w:numId w:val="1"/>
        </w:numPr>
        <w:spacing w:line="360" w:lineRule="auto"/>
        <w:jc w:val="both"/>
        <w:rPr>
          <w:sz w:val="28"/>
          <w:szCs w:val="28"/>
          <w:lang w:val="uk-UA"/>
        </w:rPr>
      </w:pPr>
      <w:r>
        <w:rPr>
          <w:sz w:val="28"/>
          <w:szCs w:val="28"/>
          <w:lang w:val="uk-UA"/>
        </w:rPr>
        <w:t>активізувати пам'ять;</w:t>
      </w:r>
    </w:p>
    <w:p w:rsidR="00531687" w:rsidRPr="00C930E4" w:rsidRDefault="00531687" w:rsidP="00531687">
      <w:pPr>
        <w:numPr>
          <w:ilvl w:val="0"/>
          <w:numId w:val="1"/>
        </w:numPr>
        <w:spacing w:line="360" w:lineRule="auto"/>
        <w:jc w:val="both"/>
        <w:rPr>
          <w:sz w:val="28"/>
          <w:szCs w:val="28"/>
          <w:lang w:val="uk-UA"/>
        </w:rPr>
      </w:pPr>
      <w:r>
        <w:rPr>
          <w:sz w:val="28"/>
          <w:szCs w:val="28"/>
          <w:lang w:val="uk-UA"/>
        </w:rPr>
        <w:t>розширювати кругозір та пізнавальний інтерес.</w:t>
      </w:r>
    </w:p>
    <w:p w:rsidR="00531687" w:rsidRPr="00C930E4" w:rsidRDefault="00531687" w:rsidP="00531687">
      <w:pPr>
        <w:spacing w:line="360" w:lineRule="auto"/>
        <w:jc w:val="both"/>
        <w:rPr>
          <w:b/>
          <w:i/>
          <w:sz w:val="28"/>
          <w:szCs w:val="28"/>
          <w:u w:val="single"/>
          <w:lang w:val="uk-UA"/>
        </w:rPr>
      </w:pPr>
      <w:r w:rsidRPr="00C930E4">
        <w:rPr>
          <w:b/>
          <w:i/>
          <w:sz w:val="28"/>
          <w:szCs w:val="28"/>
          <w:u w:val="single"/>
          <w:lang w:val="uk-UA"/>
        </w:rPr>
        <w:t>Обладнання:</w:t>
      </w:r>
    </w:p>
    <w:p w:rsidR="00531687" w:rsidRDefault="00531687" w:rsidP="00531687">
      <w:pPr>
        <w:numPr>
          <w:ilvl w:val="0"/>
          <w:numId w:val="2"/>
        </w:numPr>
        <w:spacing w:line="360" w:lineRule="auto"/>
        <w:jc w:val="both"/>
        <w:rPr>
          <w:sz w:val="28"/>
          <w:szCs w:val="28"/>
          <w:lang w:val="uk-UA"/>
        </w:rPr>
      </w:pPr>
      <w:r>
        <w:rPr>
          <w:sz w:val="28"/>
          <w:szCs w:val="28"/>
          <w:lang w:val="uk-UA"/>
        </w:rPr>
        <w:t>костюми з метеликами;</w:t>
      </w:r>
    </w:p>
    <w:p w:rsidR="00531687" w:rsidRDefault="00531687" w:rsidP="00531687">
      <w:pPr>
        <w:numPr>
          <w:ilvl w:val="0"/>
          <w:numId w:val="2"/>
        </w:numPr>
        <w:spacing w:line="360" w:lineRule="auto"/>
        <w:jc w:val="both"/>
        <w:rPr>
          <w:sz w:val="28"/>
          <w:szCs w:val="28"/>
          <w:lang w:val="uk-UA"/>
        </w:rPr>
      </w:pPr>
      <w:r>
        <w:rPr>
          <w:sz w:val="28"/>
          <w:szCs w:val="28"/>
          <w:lang w:val="uk-UA"/>
        </w:rPr>
        <w:t>емблеми із написами посад;</w:t>
      </w:r>
    </w:p>
    <w:p w:rsidR="00531687" w:rsidRDefault="00531687" w:rsidP="00531687">
      <w:pPr>
        <w:numPr>
          <w:ilvl w:val="0"/>
          <w:numId w:val="2"/>
        </w:numPr>
        <w:spacing w:line="360" w:lineRule="auto"/>
        <w:jc w:val="both"/>
        <w:rPr>
          <w:sz w:val="28"/>
          <w:szCs w:val="28"/>
          <w:lang w:val="uk-UA"/>
        </w:rPr>
      </w:pPr>
      <w:r>
        <w:rPr>
          <w:sz w:val="28"/>
          <w:szCs w:val="28"/>
          <w:lang w:val="uk-UA"/>
        </w:rPr>
        <w:t>гонг;</w:t>
      </w:r>
    </w:p>
    <w:p w:rsidR="00531687" w:rsidRDefault="00531687" w:rsidP="00531687">
      <w:pPr>
        <w:numPr>
          <w:ilvl w:val="0"/>
          <w:numId w:val="2"/>
        </w:numPr>
        <w:spacing w:line="360" w:lineRule="auto"/>
        <w:jc w:val="both"/>
        <w:rPr>
          <w:sz w:val="28"/>
          <w:szCs w:val="28"/>
          <w:lang w:val="uk-UA"/>
        </w:rPr>
      </w:pPr>
      <w:r>
        <w:rPr>
          <w:sz w:val="28"/>
          <w:szCs w:val="28"/>
          <w:lang w:val="uk-UA"/>
        </w:rPr>
        <w:t>молоток;</w:t>
      </w:r>
    </w:p>
    <w:p w:rsidR="00531687" w:rsidRDefault="00531687" w:rsidP="00531687">
      <w:pPr>
        <w:numPr>
          <w:ilvl w:val="0"/>
          <w:numId w:val="2"/>
        </w:numPr>
        <w:spacing w:line="360" w:lineRule="auto"/>
        <w:jc w:val="both"/>
        <w:rPr>
          <w:sz w:val="28"/>
          <w:szCs w:val="28"/>
          <w:lang w:val="uk-UA"/>
        </w:rPr>
      </w:pPr>
      <w:r>
        <w:rPr>
          <w:sz w:val="28"/>
          <w:szCs w:val="28"/>
          <w:lang w:val="uk-UA"/>
        </w:rPr>
        <w:t>дошка-табло;</w:t>
      </w:r>
    </w:p>
    <w:p w:rsidR="00531687" w:rsidRDefault="00531687" w:rsidP="00531687">
      <w:pPr>
        <w:numPr>
          <w:ilvl w:val="0"/>
          <w:numId w:val="2"/>
        </w:numPr>
        <w:spacing w:line="360" w:lineRule="auto"/>
        <w:jc w:val="both"/>
        <w:rPr>
          <w:sz w:val="28"/>
          <w:szCs w:val="28"/>
          <w:lang w:val="uk-UA"/>
        </w:rPr>
      </w:pPr>
      <w:r>
        <w:rPr>
          <w:sz w:val="28"/>
          <w:szCs w:val="28"/>
          <w:lang w:val="uk-UA"/>
        </w:rPr>
        <w:t>крейда;</w:t>
      </w:r>
    </w:p>
    <w:p w:rsidR="00531687" w:rsidRDefault="00531687" w:rsidP="00531687">
      <w:pPr>
        <w:numPr>
          <w:ilvl w:val="0"/>
          <w:numId w:val="2"/>
        </w:numPr>
        <w:spacing w:line="360" w:lineRule="auto"/>
        <w:jc w:val="both"/>
        <w:rPr>
          <w:sz w:val="28"/>
          <w:szCs w:val="28"/>
          <w:lang w:val="uk-UA"/>
        </w:rPr>
      </w:pPr>
      <w:r>
        <w:rPr>
          <w:sz w:val="28"/>
          <w:szCs w:val="28"/>
          <w:lang w:val="uk-UA"/>
        </w:rPr>
        <w:t>музичні записи для пауз.</w:t>
      </w:r>
    </w:p>
    <w:p w:rsidR="00531687" w:rsidRDefault="00531687" w:rsidP="00531687">
      <w:pPr>
        <w:spacing w:line="360" w:lineRule="auto"/>
        <w:jc w:val="both"/>
        <w:rPr>
          <w:sz w:val="28"/>
          <w:szCs w:val="28"/>
          <w:lang w:val="uk-UA"/>
        </w:rPr>
      </w:pPr>
      <w:r w:rsidRPr="00C930E4">
        <w:rPr>
          <w:b/>
          <w:i/>
          <w:sz w:val="28"/>
          <w:szCs w:val="28"/>
          <w:u w:val="single"/>
          <w:lang w:val="uk-UA"/>
        </w:rPr>
        <w:t>Вік дітей:</w:t>
      </w:r>
      <w:r w:rsidR="00B05AB7">
        <w:rPr>
          <w:sz w:val="28"/>
          <w:szCs w:val="28"/>
          <w:lang w:val="uk-UA"/>
        </w:rPr>
        <w:t xml:space="preserve"> 7-й клас</w:t>
      </w:r>
      <w:r>
        <w:rPr>
          <w:sz w:val="28"/>
          <w:szCs w:val="28"/>
          <w:lang w:val="uk-UA"/>
        </w:rPr>
        <w:t>.</w:t>
      </w:r>
    </w:p>
    <w:p w:rsidR="00531687" w:rsidRDefault="00531687" w:rsidP="00531687">
      <w:pPr>
        <w:spacing w:line="360" w:lineRule="auto"/>
        <w:jc w:val="both"/>
        <w:rPr>
          <w:sz w:val="28"/>
          <w:szCs w:val="28"/>
          <w:lang w:val="uk-UA"/>
        </w:rPr>
      </w:pPr>
      <w:r w:rsidRPr="00C930E4">
        <w:rPr>
          <w:b/>
          <w:i/>
          <w:sz w:val="28"/>
          <w:szCs w:val="28"/>
          <w:u w:val="single"/>
          <w:lang w:val="uk-UA"/>
        </w:rPr>
        <w:t>Форма:</w:t>
      </w:r>
      <w:r>
        <w:rPr>
          <w:b/>
          <w:i/>
          <w:sz w:val="28"/>
          <w:szCs w:val="28"/>
          <w:lang w:val="uk-UA"/>
        </w:rPr>
        <w:t xml:space="preserve"> </w:t>
      </w:r>
      <w:r>
        <w:rPr>
          <w:sz w:val="28"/>
          <w:szCs w:val="28"/>
          <w:lang w:val="uk-UA"/>
        </w:rPr>
        <w:t>Аукціон знань.</w:t>
      </w:r>
    </w:p>
    <w:p w:rsidR="00531687" w:rsidRPr="00C930E4" w:rsidRDefault="00531687" w:rsidP="00531687">
      <w:pPr>
        <w:spacing w:line="360" w:lineRule="auto"/>
        <w:jc w:val="center"/>
        <w:rPr>
          <w:b/>
          <w:sz w:val="28"/>
          <w:szCs w:val="28"/>
          <w:lang w:val="uk-UA"/>
        </w:rPr>
      </w:pPr>
      <w:r w:rsidRPr="00C930E4">
        <w:rPr>
          <w:b/>
          <w:sz w:val="28"/>
          <w:szCs w:val="28"/>
          <w:lang w:val="uk-UA"/>
        </w:rPr>
        <w:t>ХІД АУКЦІОНУ:</w:t>
      </w:r>
    </w:p>
    <w:p w:rsidR="00531687" w:rsidRPr="00C930E4" w:rsidRDefault="00531687" w:rsidP="00531687">
      <w:pPr>
        <w:spacing w:line="360" w:lineRule="auto"/>
        <w:jc w:val="center"/>
        <w:rPr>
          <w:i/>
          <w:sz w:val="28"/>
          <w:szCs w:val="28"/>
          <w:lang w:val="uk-UA"/>
        </w:rPr>
      </w:pPr>
      <w:r w:rsidRPr="00C930E4">
        <w:rPr>
          <w:i/>
          <w:sz w:val="28"/>
          <w:szCs w:val="28"/>
          <w:lang w:val="uk-UA"/>
        </w:rPr>
        <w:t>Гра складається із 3-х турів: підготовчого, розвивального і заключного.</w:t>
      </w:r>
    </w:p>
    <w:p w:rsidR="00531687" w:rsidRDefault="00531687" w:rsidP="00531687">
      <w:pPr>
        <w:spacing w:line="360" w:lineRule="auto"/>
        <w:jc w:val="center"/>
        <w:rPr>
          <w:b/>
          <w:i/>
          <w:sz w:val="28"/>
          <w:szCs w:val="28"/>
          <w:u w:val="single"/>
          <w:lang w:val="uk-UA"/>
        </w:rPr>
      </w:pPr>
    </w:p>
    <w:p w:rsidR="00531687" w:rsidRDefault="00531687" w:rsidP="00531687">
      <w:pPr>
        <w:spacing w:line="360" w:lineRule="auto"/>
        <w:jc w:val="center"/>
        <w:rPr>
          <w:sz w:val="28"/>
          <w:szCs w:val="28"/>
          <w:lang w:val="uk-UA"/>
        </w:rPr>
      </w:pPr>
      <w:r w:rsidRPr="00C930E4">
        <w:rPr>
          <w:b/>
          <w:i/>
          <w:sz w:val="28"/>
          <w:szCs w:val="28"/>
          <w:u w:val="single"/>
          <w:lang w:val="uk-UA"/>
        </w:rPr>
        <w:t>1-Й ТУР</w:t>
      </w:r>
      <w:r>
        <w:rPr>
          <w:sz w:val="28"/>
          <w:szCs w:val="28"/>
          <w:lang w:val="uk-UA"/>
        </w:rPr>
        <w:t>:</w:t>
      </w:r>
    </w:p>
    <w:p w:rsidR="00531687" w:rsidRDefault="00531687" w:rsidP="00531687">
      <w:pPr>
        <w:spacing w:line="360" w:lineRule="auto"/>
        <w:jc w:val="both"/>
        <w:rPr>
          <w:sz w:val="28"/>
          <w:szCs w:val="28"/>
          <w:lang w:val="uk-UA"/>
        </w:rPr>
      </w:pPr>
      <w:r>
        <w:rPr>
          <w:sz w:val="28"/>
          <w:szCs w:val="28"/>
          <w:lang w:val="uk-UA"/>
        </w:rPr>
        <w:t xml:space="preserve">      </w:t>
      </w:r>
      <w:r w:rsidRPr="00C930E4">
        <w:rPr>
          <w:sz w:val="28"/>
          <w:szCs w:val="28"/>
          <w:lang w:val="uk-UA"/>
        </w:rPr>
        <w:t>Командам</w:t>
      </w:r>
      <w:r>
        <w:rPr>
          <w:sz w:val="28"/>
          <w:szCs w:val="28"/>
          <w:lang w:val="uk-UA"/>
        </w:rPr>
        <w:t xml:space="preserve"> пропонується придбати жетони для права першого ходу:</w:t>
      </w:r>
    </w:p>
    <w:p w:rsidR="00531687" w:rsidRDefault="00531687" w:rsidP="00531687">
      <w:pPr>
        <w:numPr>
          <w:ilvl w:val="0"/>
          <w:numId w:val="3"/>
        </w:numPr>
        <w:spacing w:line="360" w:lineRule="auto"/>
        <w:jc w:val="both"/>
        <w:rPr>
          <w:sz w:val="28"/>
          <w:szCs w:val="28"/>
          <w:lang w:val="uk-UA"/>
        </w:rPr>
      </w:pPr>
      <w:r>
        <w:rPr>
          <w:sz w:val="28"/>
          <w:szCs w:val="28"/>
          <w:lang w:val="uk-UA"/>
        </w:rPr>
        <w:t>Хто автор і композитор Гімну України? (Чубинський та Вербицький)</w:t>
      </w:r>
    </w:p>
    <w:p w:rsidR="00531687" w:rsidRDefault="00531687" w:rsidP="00531687">
      <w:pPr>
        <w:numPr>
          <w:ilvl w:val="0"/>
          <w:numId w:val="3"/>
        </w:numPr>
        <w:spacing w:line="360" w:lineRule="auto"/>
        <w:jc w:val="both"/>
        <w:rPr>
          <w:sz w:val="28"/>
          <w:szCs w:val="28"/>
          <w:lang w:val="uk-UA"/>
        </w:rPr>
      </w:pPr>
      <w:r>
        <w:rPr>
          <w:sz w:val="28"/>
          <w:szCs w:val="28"/>
          <w:lang w:val="uk-UA"/>
        </w:rPr>
        <w:t>Назвіть дійові особи свята Івана Купала. (Купало та марена)</w:t>
      </w:r>
    </w:p>
    <w:p w:rsidR="00531687" w:rsidRDefault="00531687" w:rsidP="00531687">
      <w:pPr>
        <w:numPr>
          <w:ilvl w:val="0"/>
          <w:numId w:val="3"/>
        </w:numPr>
        <w:spacing w:line="360" w:lineRule="auto"/>
        <w:jc w:val="both"/>
        <w:rPr>
          <w:sz w:val="28"/>
          <w:szCs w:val="28"/>
          <w:lang w:val="uk-UA"/>
        </w:rPr>
      </w:pPr>
      <w:r>
        <w:rPr>
          <w:sz w:val="28"/>
          <w:szCs w:val="28"/>
          <w:lang w:val="uk-UA"/>
        </w:rPr>
        <w:t>Звідки прийшов Тевтонський орден? (Палестина)</w:t>
      </w:r>
    </w:p>
    <w:p w:rsidR="00531687" w:rsidRDefault="00531687" w:rsidP="00531687">
      <w:pPr>
        <w:spacing w:line="360" w:lineRule="auto"/>
        <w:jc w:val="both"/>
        <w:rPr>
          <w:sz w:val="28"/>
          <w:szCs w:val="28"/>
          <w:lang w:val="uk-UA"/>
        </w:rPr>
      </w:pPr>
    </w:p>
    <w:p w:rsidR="00531687" w:rsidRDefault="00531687" w:rsidP="00531687">
      <w:pPr>
        <w:spacing w:line="360" w:lineRule="auto"/>
        <w:jc w:val="center"/>
        <w:rPr>
          <w:sz w:val="28"/>
          <w:szCs w:val="28"/>
          <w:lang w:val="uk-UA"/>
        </w:rPr>
      </w:pPr>
      <w:r w:rsidRPr="00C85AC0">
        <w:rPr>
          <w:b/>
          <w:i/>
          <w:sz w:val="28"/>
          <w:szCs w:val="28"/>
          <w:u w:val="single"/>
          <w:lang w:val="uk-UA"/>
        </w:rPr>
        <w:t>2-Й ТУР</w:t>
      </w:r>
      <w:r>
        <w:rPr>
          <w:sz w:val="28"/>
          <w:szCs w:val="28"/>
          <w:lang w:val="uk-UA"/>
        </w:rPr>
        <w:t>:</w:t>
      </w:r>
    </w:p>
    <w:p w:rsidR="00531687" w:rsidRPr="008534FB" w:rsidRDefault="00531687" w:rsidP="00531687">
      <w:pPr>
        <w:spacing w:line="360" w:lineRule="auto"/>
        <w:jc w:val="both"/>
        <w:rPr>
          <w:b/>
          <w:i/>
          <w:sz w:val="28"/>
          <w:szCs w:val="28"/>
          <w:lang w:val="uk-UA"/>
        </w:rPr>
      </w:pPr>
      <w:r>
        <w:rPr>
          <w:sz w:val="28"/>
          <w:szCs w:val="28"/>
          <w:lang w:val="uk-UA"/>
        </w:rPr>
        <w:t xml:space="preserve">      </w:t>
      </w:r>
      <w:r w:rsidRPr="000412C2">
        <w:rPr>
          <w:b/>
          <w:i/>
          <w:sz w:val="28"/>
          <w:szCs w:val="28"/>
          <w:lang w:val="uk-UA"/>
        </w:rPr>
        <w:t xml:space="preserve">Аукціон. Відбувається продаж </w:t>
      </w:r>
      <w:r w:rsidR="008534FB">
        <w:rPr>
          <w:b/>
          <w:i/>
          <w:sz w:val="28"/>
          <w:szCs w:val="28"/>
          <w:lang w:val="en-US"/>
        </w:rPr>
        <w:t>DVD</w:t>
      </w:r>
      <w:r w:rsidR="008534FB" w:rsidRPr="00FB4070">
        <w:rPr>
          <w:b/>
          <w:i/>
          <w:sz w:val="28"/>
          <w:szCs w:val="28"/>
          <w:lang w:val="uk-UA"/>
        </w:rPr>
        <w:t xml:space="preserve"> </w:t>
      </w:r>
      <w:r w:rsidR="008534FB">
        <w:rPr>
          <w:b/>
          <w:i/>
          <w:sz w:val="28"/>
          <w:szCs w:val="28"/>
          <w:lang w:val="uk-UA"/>
        </w:rPr>
        <w:t>«Історія України»</w:t>
      </w:r>
    </w:p>
    <w:p w:rsidR="00531687" w:rsidRDefault="00531687" w:rsidP="00531687">
      <w:pPr>
        <w:spacing w:line="360" w:lineRule="auto"/>
        <w:jc w:val="both"/>
        <w:rPr>
          <w:sz w:val="28"/>
          <w:szCs w:val="28"/>
          <w:lang w:val="uk-UA"/>
        </w:rPr>
      </w:pPr>
      <w:r>
        <w:rPr>
          <w:sz w:val="28"/>
          <w:szCs w:val="28"/>
          <w:lang w:val="uk-UA"/>
        </w:rPr>
        <w:t xml:space="preserve">      Кожна річ, що виставляється на аукціон, має назву «лот». За кожний лот встановлюється стартова ціна. Після цього ті, хто бажає її придбати, називають свою ціну, далі її підвищуючи. Грошима виступають фалди: 1 фалд = правильній відповіді </w:t>
      </w:r>
      <w:r>
        <w:rPr>
          <w:sz w:val="28"/>
          <w:szCs w:val="28"/>
          <w:lang w:val="uk-UA"/>
        </w:rPr>
        <w:lastRenderedPageBreak/>
        <w:t xml:space="preserve">на питання. Команди намагаються заробити якомога більше фалдів, щоб придбати лот, встановлений на аукціоні. Початкова ціна книги 2 фалди. </w:t>
      </w:r>
    </w:p>
    <w:p w:rsidR="00FB4070" w:rsidRDefault="00531687" w:rsidP="00531687">
      <w:pPr>
        <w:spacing w:line="360" w:lineRule="auto"/>
        <w:jc w:val="both"/>
        <w:rPr>
          <w:sz w:val="28"/>
          <w:szCs w:val="28"/>
          <w:lang w:val="uk-UA"/>
        </w:rPr>
      </w:pPr>
      <w:r>
        <w:rPr>
          <w:sz w:val="28"/>
          <w:szCs w:val="28"/>
          <w:lang w:val="uk-UA"/>
        </w:rPr>
        <w:t xml:space="preserve">      Але перш, ніж торгуватися за книгу, давайте заробимо грошей. Відповідає та команда, капітан якої першим підняв руку. У разі неправильної відповіді право відповід</w:t>
      </w:r>
      <w:r w:rsidR="00FB4070">
        <w:rPr>
          <w:sz w:val="28"/>
          <w:szCs w:val="28"/>
          <w:lang w:val="uk-UA"/>
        </w:rPr>
        <w:t>і переходить до другої команди.</w:t>
      </w:r>
    </w:p>
    <w:p w:rsidR="00531687" w:rsidRDefault="00531687" w:rsidP="00531687">
      <w:pPr>
        <w:spacing w:line="360" w:lineRule="auto"/>
        <w:jc w:val="both"/>
        <w:rPr>
          <w:sz w:val="28"/>
          <w:szCs w:val="28"/>
          <w:lang w:val="uk-UA"/>
        </w:rPr>
      </w:pPr>
      <w:r>
        <w:rPr>
          <w:sz w:val="28"/>
          <w:szCs w:val="28"/>
          <w:lang w:val="uk-UA"/>
        </w:rPr>
        <w:t>Почали:</w:t>
      </w:r>
    </w:p>
    <w:p w:rsidR="008A6031" w:rsidRDefault="008A6031" w:rsidP="008A6031">
      <w:pPr>
        <w:pStyle w:val="a3"/>
        <w:numPr>
          <w:ilvl w:val="0"/>
          <w:numId w:val="6"/>
        </w:numPr>
        <w:spacing w:line="360" w:lineRule="auto"/>
        <w:jc w:val="both"/>
        <w:rPr>
          <w:sz w:val="28"/>
          <w:szCs w:val="28"/>
          <w:lang w:val="uk-UA"/>
        </w:rPr>
      </w:pPr>
      <w:r>
        <w:rPr>
          <w:sz w:val="28"/>
          <w:szCs w:val="28"/>
          <w:lang w:val="uk-UA"/>
        </w:rPr>
        <w:t>Вчені умовно поділяють історію людства на певні періоди: Старо</w:t>
      </w:r>
      <w:r w:rsidR="00C23980">
        <w:rPr>
          <w:sz w:val="28"/>
          <w:szCs w:val="28"/>
          <w:lang w:val="uk-UA"/>
        </w:rPr>
        <w:t>давній Світ, Середньовіччя тощо (Так)</w:t>
      </w:r>
    </w:p>
    <w:p w:rsidR="00C23980" w:rsidRDefault="00C23980" w:rsidP="008A6031">
      <w:pPr>
        <w:pStyle w:val="a3"/>
        <w:numPr>
          <w:ilvl w:val="0"/>
          <w:numId w:val="6"/>
        </w:numPr>
        <w:spacing w:line="360" w:lineRule="auto"/>
        <w:jc w:val="both"/>
        <w:rPr>
          <w:sz w:val="28"/>
          <w:szCs w:val="28"/>
          <w:lang w:val="uk-UA"/>
        </w:rPr>
      </w:pPr>
      <w:r>
        <w:rPr>
          <w:sz w:val="28"/>
          <w:szCs w:val="28"/>
          <w:lang w:val="uk-UA"/>
        </w:rPr>
        <w:t>В архівах зберігаються писемні та археологічні історичні джерела (Ні)</w:t>
      </w:r>
    </w:p>
    <w:p w:rsidR="00C23980" w:rsidRDefault="00C23980" w:rsidP="008A6031">
      <w:pPr>
        <w:pStyle w:val="a3"/>
        <w:numPr>
          <w:ilvl w:val="0"/>
          <w:numId w:val="6"/>
        </w:numPr>
        <w:spacing w:line="360" w:lineRule="auto"/>
        <w:jc w:val="both"/>
        <w:rPr>
          <w:sz w:val="28"/>
          <w:szCs w:val="28"/>
          <w:lang w:val="uk-UA"/>
        </w:rPr>
      </w:pPr>
      <w:r>
        <w:rPr>
          <w:sz w:val="28"/>
          <w:szCs w:val="28"/>
          <w:lang w:val="uk-UA"/>
        </w:rPr>
        <w:t>Середньовічне суспільство складалося з двох великих станів: тих, хто працював і тих, хто не працював (Ні)</w:t>
      </w:r>
    </w:p>
    <w:p w:rsidR="00C23980" w:rsidRDefault="00C23980" w:rsidP="008A6031">
      <w:pPr>
        <w:pStyle w:val="a3"/>
        <w:numPr>
          <w:ilvl w:val="0"/>
          <w:numId w:val="6"/>
        </w:numPr>
        <w:spacing w:line="360" w:lineRule="auto"/>
        <w:jc w:val="both"/>
        <w:rPr>
          <w:sz w:val="28"/>
          <w:szCs w:val="28"/>
          <w:lang w:val="uk-UA"/>
        </w:rPr>
      </w:pPr>
      <w:r>
        <w:rPr>
          <w:sz w:val="28"/>
          <w:szCs w:val="28"/>
          <w:lang w:val="uk-UA"/>
        </w:rPr>
        <w:t>Для захисту своїх прав ремісники об’єднувалися у цехи (Так)</w:t>
      </w:r>
    </w:p>
    <w:p w:rsidR="00C23980" w:rsidRDefault="00C23980" w:rsidP="008A6031">
      <w:pPr>
        <w:pStyle w:val="a3"/>
        <w:numPr>
          <w:ilvl w:val="0"/>
          <w:numId w:val="6"/>
        </w:numPr>
        <w:spacing w:line="360" w:lineRule="auto"/>
        <w:jc w:val="both"/>
        <w:rPr>
          <w:sz w:val="28"/>
          <w:szCs w:val="28"/>
          <w:lang w:val="uk-UA"/>
        </w:rPr>
      </w:pPr>
      <w:r>
        <w:rPr>
          <w:sz w:val="28"/>
          <w:szCs w:val="28"/>
          <w:lang w:val="uk-UA"/>
        </w:rPr>
        <w:t>У 1054 р. християнська церква розкололася на католицьку і православну (Так)</w:t>
      </w:r>
    </w:p>
    <w:p w:rsidR="00C23980" w:rsidRDefault="00C23980" w:rsidP="008A6031">
      <w:pPr>
        <w:pStyle w:val="a3"/>
        <w:numPr>
          <w:ilvl w:val="0"/>
          <w:numId w:val="6"/>
        </w:numPr>
        <w:spacing w:line="360" w:lineRule="auto"/>
        <w:jc w:val="both"/>
        <w:rPr>
          <w:sz w:val="28"/>
          <w:szCs w:val="28"/>
          <w:lang w:val="uk-UA"/>
        </w:rPr>
      </w:pPr>
      <w:r>
        <w:rPr>
          <w:sz w:val="28"/>
          <w:szCs w:val="28"/>
          <w:lang w:val="uk-UA"/>
        </w:rPr>
        <w:t>Візантія, на відміну від Західної частини імперії, проіснувала набагато довше (Так)</w:t>
      </w:r>
    </w:p>
    <w:p w:rsidR="00C23980" w:rsidRDefault="007F20AC" w:rsidP="008A6031">
      <w:pPr>
        <w:pStyle w:val="a3"/>
        <w:numPr>
          <w:ilvl w:val="0"/>
          <w:numId w:val="6"/>
        </w:numPr>
        <w:spacing w:line="360" w:lineRule="auto"/>
        <w:jc w:val="both"/>
        <w:rPr>
          <w:sz w:val="28"/>
          <w:szCs w:val="28"/>
          <w:lang w:val="uk-UA"/>
        </w:rPr>
      </w:pPr>
      <w:r>
        <w:rPr>
          <w:sz w:val="28"/>
          <w:szCs w:val="28"/>
          <w:lang w:val="uk-UA"/>
        </w:rPr>
        <w:t>Найвищого розвитку Візантія сягнула за часів Юстиніана (Так)</w:t>
      </w:r>
    </w:p>
    <w:p w:rsidR="007F20AC" w:rsidRDefault="007F20AC" w:rsidP="008A6031">
      <w:pPr>
        <w:pStyle w:val="a3"/>
        <w:numPr>
          <w:ilvl w:val="0"/>
          <w:numId w:val="6"/>
        </w:numPr>
        <w:spacing w:line="360" w:lineRule="auto"/>
        <w:jc w:val="both"/>
        <w:rPr>
          <w:sz w:val="28"/>
          <w:szCs w:val="28"/>
          <w:lang w:val="uk-UA"/>
        </w:rPr>
      </w:pPr>
      <w:r>
        <w:rPr>
          <w:sz w:val="28"/>
          <w:szCs w:val="28"/>
          <w:lang w:val="uk-UA"/>
        </w:rPr>
        <w:t>Релігійним центром арабів стала Мекка (Так)</w:t>
      </w:r>
    </w:p>
    <w:p w:rsidR="007F20AC" w:rsidRDefault="007F20AC" w:rsidP="007F20AC">
      <w:pPr>
        <w:pStyle w:val="a3"/>
        <w:numPr>
          <w:ilvl w:val="0"/>
          <w:numId w:val="6"/>
        </w:numPr>
        <w:spacing w:line="360" w:lineRule="auto"/>
        <w:jc w:val="both"/>
        <w:rPr>
          <w:sz w:val="28"/>
          <w:szCs w:val="28"/>
          <w:lang w:val="uk-UA"/>
        </w:rPr>
      </w:pPr>
      <w:r>
        <w:rPr>
          <w:sz w:val="28"/>
          <w:szCs w:val="28"/>
          <w:lang w:val="uk-UA"/>
        </w:rPr>
        <w:t>Нормани були вправними мореплавцями (Так)</w:t>
      </w:r>
    </w:p>
    <w:p w:rsidR="007F20AC" w:rsidRPr="007F20AC" w:rsidRDefault="007F20AC" w:rsidP="007F20AC">
      <w:pPr>
        <w:pStyle w:val="a3"/>
        <w:numPr>
          <w:ilvl w:val="0"/>
          <w:numId w:val="6"/>
        </w:numPr>
        <w:spacing w:line="360" w:lineRule="auto"/>
        <w:jc w:val="both"/>
        <w:rPr>
          <w:sz w:val="28"/>
          <w:szCs w:val="28"/>
          <w:lang w:val="uk-UA"/>
        </w:rPr>
      </w:pPr>
      <w:r>
        <w:rPr>
          <w:sz w:val="28"/>
          <w:szCs w:val="28"/>
          <w:lang w:val="uk-UA"/>
        </w:rPr>
        <w:t xml:space="preserve"> </w:t>
      </w:r>
      <w:r w:rsidRPr="007F20AC">
        <w:rPr>
          <w:sz w:val="28"/>
          <w:szCs w:val="28"/>
          <w:lang w:val="uk-UA"/>
        </w:rPr>
        <w:t>Об’єднання арабів розпочав Магомет (Мухаммед). (Так.)</w:t>
      </w:r>
    </w:p>
    <w:p w:rsidR="007F20AC" w:rsidRDefault="007F20AC" w:rsidP="007F20AC">
      <w:pPr>
        <w:pStyle w:val="a3"/>
        <w:numPr>
          <w:ilvl w:val="0"/>
          <w:numId w:val="6"/>
        </w:numPr>
        <w:spacing w:line="360" w:lineRule="auto"/>
        <w:jc w:val="both"/>
        <w:rPr>
          <w:sz w:val="28"/>
          <w:szCs w:val="28"/>
          <w:lang w:val="uk-UA"/>
        </w:rPr>
      </w:pPr>
      <w:r>
        <w:rPr>
          <w:sz w:val="28"/>
          <w:szCs w:val="28"/>
          <w:lang w:val="uk-UA"/>
        </w:rPr>
        <w:t xml:space="preserve"> </w:t>
      </w:r>
      <w:r w:rsidRPr="007F20AC">
        <w:rPr>
          <w:sz w:val="28"/>
          <w:szCs w:val="28"/>
          <w:lang w:val="uk-UA"/>
        </w:rPr>
        <w:t>Вікінги побували в Ісландії та Ґренландії. (Так.)</w:t>
      </w:r>
    </w:p>
    <w:p w:rsidR="007F20AC" w:rsidRDefault="007F20AC" w:rsidP="007F20AC">
      <w:pPr>
        <w:pStyle w:val="a3"/>
        <w:numPr>
          <w:ilvl w:val="0"/>
          <w:numId w:val="6"/>
        </w:numPr>
        <w:spacing w:line="360" w:lineRule="auto"/>
        <w:jc w:val="both"/>
        <w:rPr>
          <w:sz w:val="28"/>
          <w:szCs w:val="28"/>
          <w:lang w:val="uk-UA"/>
        </w:rPr>
      </w:pPr>
      <w:r>
        <w:rPr>
          <w:sz w:val="28"/>
          <w:szCs w:val="28"/>
          <w:lang w:val="uk-UA"/>
        </w:rPr>
        <w:t xml:space="preserve"> </w:t>
      </w:r>
      <w:r w:rsidRPr="007F20AC">
        <w:rPr>
          <w:sz w:val="28"/>
          <w:szCs w:val="28"/>
          <w:lang w:val="uk-UA"/>
        </w:rPr>
        <w:t>Араби захопили всю Європу й утворили там халіфат. (Ні.)</w:t>
      </w:r>
    </w:p>
    <w:p w:rsidR="007F20AC" w:rsidRPr="007F20AC" w:rsidRDefault="007F20AC" w:rsidP="007F20AC">
      <w:pPr>
        <w:pStyle w:val="a3"/>
        <w:numPr>
          <w:ilvl w:val="0"/>
          <w:numId w:val="6"/>
        </w:numPr>
        <w:spacing w:line="360" w:lineRule="auto"/>
        <w:jc w:val="both"/>
        <w:rPr>
          <w:sz w:val="28"/>
          <w:szCs w:val="28"/>
          <w:lang w:val="uk-UA"/>
        </w:rPr>
      </w:pPr>
      <w:r w:rsidRPr="007F20AC">
        <w:rPr>
          <w:sz w:val="28"/>
          <w:szCs w:val="28"/>
          <w:lang w:val="uk-UA"/>
        </w:rPr>
        <w:t xml:space="preserve"> Одін був головним богом у пантеоні скандинавських богів. (Так.)</w:t>
      </w:r>
    </w:p>
    <w:p w:rsidR="007F20AC" w:rsidRPr="007F20AC" w:rsidRDefault="007F20AC" w:rsidP="007F20AC">
      <w:pPr>
        <w:pStyle w:val="a3"/>
        <w:numPr>
          <w:ilvl w:val="0"/>
          <w:numId w:val="6"/>
        </w:numPr>
        <w:spacing w:line="360" w:lineRule="auto"/>
        <w:jc w:val="both"/>
        <w:rPr>
          <w:sz w:val="28"/>
          <w:szCs w:val="28"/>
          <w:lang w:val="uk-UA"/>
        </w:rPr>
      </w:pPr>
      <w:r w:rsidRPr="007F20AC">
        <w:rPr>
          <w:sz w:val="28"/>
          <w:szCs w:val="28"/>
          <w:lang w:val="uk-UA"/>
        </w:rPr>
        <w:t xml:space="preserve"> Державна влада у Візантії належала Раді п’ятисот. (Ні.)</w:t>
      </w:r>
    </w:p>
    <w:p w:rsidR="007F20AC" w:rsidRPr="007F20AC" w:rsidRDefault="007F20AC" w:rsidP="007F20AC">
      <w:pPr>
        <w:pStyle w:val="a3"/>
        <w:numPr>
          <w:ilvl w:val="0"/>
          <w:numId w:val="6"/>
        </w:numPr>
        <w:spacing w:line="360" w:lineRule="auto"/>
        <w:jc w:val="both"/>
        <w:rPr>
          <w:sz w:val="28"/>
          <w:szCs w:val="28"/>
          <w:lang w:val="uk-UA"/>
        </w:rPr>
      </w:pPr>
      <w:r w:rsidRPr="007F20AC">
        <w:rPr>
          <w:sz w:val="28"/>
          <w:szCs w:val="28"/>
          <w:lang w:val="uk-UA"/>
        </w:rPr>
        <w:t xml:space="preserve"> Араби жили на Аравійському півострові. (Так.)</w:t>
      </w:r>
    </w:p>
    <w:p w:rsidR="007F20AC" w:rsidRPr="007F20AC" w:rsidRDefault="007F20AC" w:rsidP="007F20AC">
      <w:pPr>
        <w:pStyle w:val="a3"/>
        <w:numPr>
          <w:ilvl w:val="0"/>
          <w:numId w:val="6"/>
        </w:numPr>
        <w:spacing w:line="360" w:lineRule="auto"/>
        <w:jc w:val="both"/>
        <w:rPr>
          <w:sz w:val="28"/>
          <w:szCs w:val="28"/>
          <w:lang w:val="uk-UA"/>
        </w:rPr>
      </w:pPr>
      <w:r w:rsidRPr="007F20AC">
        <w:rPr>
          <w:sz w:val="28"/>
          <w:szCs w:val="28"/>
          <w:lang w:val="uk-UA"/>
        </w:rPr>
        <w:t xml:space="preserve"> На Русі норманів називали варягами, а у Європі — вікінгами.</w:t>
      </w:r>
      <w:r>
        <w:rPr>
          <w:sz w:val="28"/>
          <w:szCs w:val="28"/>
          <w:lang w:val="uk-UA"/>
        </w:rPr>
        <w:t xml:space="preserve"> </w:t>
      </w:r>
      <w:r w:rsidRPr="007F20AC">
        <w:rPr>
          <w:sz w:val="28"/>
          <w:szCs w:val="28"/>
          <w:lang w:val="uk-UA"/>
        </w:rPr>
        <w:t>(Так.)</w:t>
      </w:r>
    </w:p>
    <w:p w:rsidR="007F20AC" w:rsidRPr="007F20AC" w:rsidRDefault="007F20AC" w:rsidP="007F20AC">
      <w:pPr>
        <w:pStyle w:val="a3"/>
        <w:numPr>
          <w:ilvl w:val="0"/>
          <w:numId w:val="6"/>
        </w:numPr>
        <w:spacing w:line="360" w:lineRule="auto"/>
        <w:jc w:val="both"/>
        <w:rPr>
          <w:sz w:val="28"/>
          <w:szCs w:val="28"/>
          <w:lang w:val="uk-UA"/>
        </w:rPr>
      </w:pPr>
      <w:r w:rsidRPr="007F20AC">
        <w:rPr>
          <w:sz w:val="28"/>
          <w:szCs w:val="28"/>
          <w:lang w:val="uk-UA"/>
        </w:rPr>
        <w:t xml:space="preserve"> За часів правління імператора Юстиніана був прийнятий кодекс</w:t>
      </w:r>
      <w:r>
        <w:rPr>
          <w:sz w:val="28"/>
          <w:szCs w:val="28"/>
          <w:lang w:val="uk-UA"/>
        </w:rPr>
        <w:t xml:space="preserve"> </w:t>
      </w:r>
      <w:r w:rsidRPr="007F20AC">
        <w:rPr>
          <w:sz w:val="28"/>
          <w:szCs w:val="28"/>
          <w:lang w:val="uk-UA"/>
        </w:rPr>
        <w:t>законів. (Так.)</w:t>
      </w:r>
    </w:p>
    <w:p w:rsidR="007F20AC" w:rsidRPr="007F20AC" w:rsidRDefault="007F20AC" w:rsidP="007F20AC">
      <w:pPr>
        <w:pStyle w:val="a3"/>
        <w:numPr>
          <w:ilvl w:val="0"/>
          <w:numId w:val="6"/>
        </w:numPr>
        <w:spacing w:line="360" w:lineRule="auto"/>
        <w:jc w:val="both"/>
        <w:rPr>
          <w:sz w:val="28"/>
          <w:szCs w:val="28"/>
          <w:lang w:val="uk-UA"/>
        </w:rPr>
      </w:pPr>
      <w:r w:rsidRPr="007F20AC">
        <w:rPr>
          <w:sz w:val="28"/>
          <w:szCs w:val="28"/>
          <w:lang w:val="uk-UA"/>
        </w:rPr>
        <w:t xml:space="preserve"> Батьківщиною норманів була Скандинавія. (Так.)</w:t>
      </w:r>
    </w:p>
    <w:p w:rsidR="007F20AC" w:rsidRPr="007F20AC" w:rsidRDefault="007F20AC" w:rsidP="007F20AC">
      <w:pPr>
        <w:pStyle w:val="a3"/>
        <w:numPr>
          <w:ilvl w:val="0"/>
          <w:numId w:val="6"/>
        </w:numPr>
        <w:spacing w:line="360" w:lineRule="auto"/>
        <w:jc w:val="both"/>
        <w:rPr>
          <w:sz w:val="28"/>
          <w:szCs w:val="28"/>
          <w:lang w:val="uk-UA"/>
        </w:rPr>
      </w:pPr>
      <w:r w:rsidRPr="007F20AC">
        <w:rPr>
          <w:sz w:val="28"/>
          <w:szCs w:val="28"/>
          <w:lang w:val="uk-UA"/>
        </w:rPr>
        <w:t xml:space="preserve"> Хрестоносці захопили Константинополь та утворили Латинську</w:t>
      </w:r>
      <w:r>
        <w:rPr>
          <w:sz w:val="28"/>
          <w:szCs w:val="28"/>
          <w:lang w:val="uk-UA"/>
        </w:rPr>
        <w:t xml:space="preserve"> </w:t>
      </w:r>
      <w:r w:rsidRPr="007F20AC">
        <w:rPr>
          <w:sz w:val="28"/>
          <w:szCs w:val="28"/>
          <w:lang w:val="uk-UA"/>
        </w:rPr>
        <w:t>імперію. (Так.)</w:t>
      </w:r>
    </w:p>
    <w:p w:rsidR="007F20AC" w:rsidRPr="007F20AC" w:rsidRDefault="007F20AC" w:rsidP="007F20AC">
      <w:pPr>
        <w:pStyle w:val="a3"/>
        <w:numPr>
          <w:ilvl w:val="0"/>
          <w:numId w:val="6"/>
        </w:numPr>
        <w:spacing w:line="360" w:lineRule="auto"/>
        <w:jc w:val="both"/>
        <w:rPr>
          <w:sz w:val="28"/>
          <w:szCs w:val="28"/>
          <w:lang w:val="uk-UA"/>
        </w:rPr>
      </w:pPr>
      <w:r w:rsidRPr="007F20AC">
        <w:rPr>
          <w:sz w:val="28"/>
          <w:szCs w:val="28"/>
          <w:lang w:val="uk-UA"/>
        </w:rPr>
        <w:t xml:space="preserve"> Після завоювань держава арабів дістала назву Арабський халіфат. (Так.)</w:t>
      </w:r>
    </w:p>
    <w:p w:rsidR="007F20AC" w:rsidRPr="007F20AC" w:rsidRDefault="007F20AC" w:rsidP="007F20AC">
      <w:pPr>
        <w:pStyle w:val="a3"/>
        <w:numPr>
          <w:ilvl w:val="0"/>
          <w:numId w:val="6"/>
        </w:numPr>
        <w:spacing w:line="360" w:lineRule="auto"/>
        <w:jc w:val="both"/>
        <w:rPr>
          <w:sz w:val="28"/>
          <w:szCs w:val="28"/>
          <w:lang w:val="uk-UA"/>
        </w:rPr>
      </w:pPr>
      <w:r w:rsidRPr="007F20AC">
        <w:rPr>
          <w:sz w:val="28"/>
          <w:szCs w:val="28"/>
          <w:lang w:val="uk-UA"/>
        </w:rPr>
        <w:t xml:space="preserve"> До норманів належали шведи, данці, норвежці. (Так.)</w:t>
      </w:r>
    </w:p>
    <w:p w:rsidR="007F20AC" w:rsidRPr="007F20AC" w:rsidRDefault="007F20AC" w:rsidP="007F20AC">
      <w:pPr>
        <w:pStyle w:val="a3"/>
        <w:numPr>
          <w:ilvl w:val="0"/>
          <w:numId w:val="6"/>
        </w:numPr>
        <w:spacing w:line="360" w:lineRule="auto"/>
        <w:jc w:val="both"/>
        <w:rPr>
          <w:sz w:val="28"/>
          <w:szCs w:val="28"/>
          <w:lang w:val="uk-UA"/>
        </w:rPr>
      </w:pPr>
      <w:r w:rsidRPr="007F20AC">
        <w:rPr>
          <w:sz w:val="28"/>
          <w:szCs w:val="28"/>
          <w:lang w:val="uk-UA"/>
        </w:rPr>
        <w:t xml:space="preserve"> Іслам — це релігія, яка виникла в арабів. (Так.)</w:t>
      </w:r>
    </w:p>
    <w:p w:rsidR="00531687" w:rsidRDefault="00531687" w:rsidP="00531687">
      <w:pPr>
        <w:spacing w:line="360" w:lineRule="auto"/>
        <w:jc w:val="both"/>
        <w:rPr>
          <w:sz w:val="28"/>
          <w:szCs w:val="28"/>
          <w:lang w:val="uk-UA"/>
        </w:rPr>
      </w:pPr>
      <w:r>
        <w:rPr>
          <w:sz w:val="28"/>
          <w:szCs w:val="28"/>
          <w:lang w:val="uk-UA"/>
        </w:rPr>
        <w:lastRenderedPageBreak/>
        <w:t xml:space="preserve">      Починаються торги. Після торгів ті гроші, які лишилися, можна використовувати для торгів за наступний лот.</w:t>
      </w:r>
    </w:p>
    <w:p w:rsidR="00CB7272" w:rsidRDefault="00CB7272" w:rsidP="00531687">
      <w:pPr>
        <w:spacing w:line="360" w:lineRule="auto"/>
        <w:jc w:val="both"/>
        <w:rPr>
          <w:sz w:val="28"/>
          <w:szCs w:val="28"/>
          <w:lang w:val="uk-UA"/>
        </w:rPr>
      </w:pPr>
    </w:p>
    <w:p w:rsidR="00CB7272" w:rsidRDefault="00CB7272" w:rsidP="00CB7272">
      <w:pPr>
        <w:spacing w:line="360" w:lineRule="auto"/>
        <w:jc w:val="center"/>
        <w:rPr>
          <w:sz w:val="28"/>
          <w:szCs w:val="28"/>
          <w:lang w:val="uk-UA"/>
        </w:rPr>
      </w:pPr>
      <w:r w:rsidRPr="00285C18">
        <w:rPr>
          <w:b/>
          <w:i/>
          <w:sz w:val="28"/>
          <w:szCs w:val="28"/>
          <w:u w:val="single"/>
          <w:lang w:val="uk-UA"/>
        </w:rPr>
        <w:t>3-Й ТУР</w:t>
      </w:r>
      <w:r>
        <w:rPr>
          <w:sz w:val="28"/>
          <w:szCs w:val="28"/>
          <w:lang w:val="uk-UA"/>
        </w:rPr>
        <w:t>:</w:t>
      </w:r>
    </w:p>
    <w:p w:rsidR="00531687" w:rsidRDefault="00531687" w:rsidP="00531687">
      <w:pPr>
        <w:spacing w:line="360" w:lineRule="auto"/>
        <w:jc w:val="both"/>
        <w:rPr>
          <w:b/>
          <w:i/>
          <w:sz w:val="28"/>
          <w:szCs w:val="28"/>
          <w:lang w:val="uk-UA"/>
        </w:rPr>
      </w:pPr>
      <w:r>
        <w:rPr>
          <w:sz w:val="28"/>
          <w:szCs w:val="28"/>
          <w:lang w:val="uk-UA"/>
        </w:rPr>
        <w:t xml:space="preserve">      </w:t>
      </w:r>
      <w:r w:rsidR="008534FB">
        <w:rPr>
          <w:b/>
          <w:i/>
          <w:sz w:val="28"/>
          <w:szCs w:val="28"/>
          <w:lang w:val="uk-UA"/>
        </w:rPr>
        <w:t xml:space="preserve">На аукціоні виставляється лот – </w:t>
      </w:r>
      <w:r w:rsidR="008534FB">
        <w:rPr>
          <w:b/>
          <w:i/>
          <w:sz w:val="28"/>
          <w:szCs w:val="28"/>
          <w:lang w:val="en-US"/>
        </w:rPr>
        <w:t>DVD</w:t>
      </w:r>
      <w:r w:rsidR="008534FB" w:rsidRPr="008534FB">
        <w:rPr>
          <w:b/>
          <w:i/>
          <w:sz w:val="28"/>
          <w:szCs w:val="28"/>
        </w:rPr>
        <w:t xml:space="preserve"> </w:t>
      </w:r>
      <w:r w:rsidR="008534FB">
        <w:rPr>
          <w:b/>
          <w:i/>
          <w:sz w:val="28"/>
          <w:szCs w:val="28"/>
        </w:rPr>
        <w:t>«Великие воины»</w:t>
      </w:r>
      <w:r w:rsidRPr="004F023F">
        <w:rPr>
          <w:b/>
          <w:i/>
          <w:sz w:val="28"/>
          <w:szCs w:val="28"/>
          <w:lang w:val="uk-UA"/>
        </w:rPr>
        <w:t>, початкова ціна якого 3 фалди.</w:t>
      </w:r>
    </w:p>
    <w:p w:rsidR="008A6031" w:rsidRDefault="008A6031" w:rsidP="008A6031">
      <w:pPr>
        <w:numPr>
          <w:ilvl w:val="0"/>
          <w:numId w:val="4"/>
        </w:numPr>
        <w:spacing w:line="360" w:lineRule="auto"/>
        <w:jc w:val="both"/>
        <w:rPr>
          <w:sz w:val="28"/>
          <w:szCs w:val="28"/>
          <w:lang w:val="uk-UA"/>
        </w:rPr>
      </w:pPr>
      <w:r>
        <w:rPr>
          <w:sz w:val="28"/>
          <w:szCs w:val="28"/>
          <w:lang w:val="uk-UA"/>
        </w:rPr>
        <w:t>На якій річці стоїть Київ? (Дніпро)</w:t>
      </w:r>
    </w:p>
    <w:p w:rsidR="008A6031" w:rsidRDefault="008A6031" w:rsidP="008A6031">
      <w:pPr>
        <w:numPr>
          <w:ilvl w:val="0"/>
          <w:numId w:val="4"/>
        </w:numPr>
        <w:spacing w:line="360" w:lineRule="auto"/>
        <w:jc w:val="both"/>
        <w:rPr>
          <w:sz w:val="28"/>
          <w:szCs w:val="28"/>
          <w:lang w:val="uk-UA"/>
        </w:rPr>
      </w:pPr>
      <w:r w:rsidRPr="00587AB6">
        <w:rPr>
          <w:sz w:val="28"/>
          <w:szCs w:val="28"/>
          <w:lang w:val="uk-UA"/>
        </w:rPr>
        <w:t>Хто з великих київських князів прибив свій щит до воріт Царгороду?</w:t>
      </w:r>
      <w:r>
        <w:rPr>
          <w:sz w:val="28"/>
          <w:szCs w:val="28"/>
          <w:lang w:val="uk-UA"/>
        </w:rPr>
        <w:t xml:space="preserve"> (Олег)</w:t>
      </w:r>
    </w:p>
    <w:p w:rsidR="008A6031" w:rsidRDefault="008A6031" w:rsidP="008A6031">
      <w:pPr>
        <w:numPr>
          <w:ilvl w:val="0"/>
          <w:numId w:val="4"/>
        </w:numPr>
        <w:spacing w:line="360" w:lineRule="auto"/>
        <w:jc w:val="both"/>
        <w:rPr>
          <w:sz w:val="28"/>
          <w:szCs w:val="28"/>
          <w:lang w:val="uk-UA"/>
        </w:rPr>
      </w:pPr>
      <w:r w:rsidRPr="00587AB6">
        <w:rPr>
          <w:sz w:val="28"/>
          <w:szCs w:val="28"/>
          <w:lang w:val="uk-UA"/>
        </w:rPr>
        <w:t>Із черепа якого князя хан печенігів зробив чашу, із якої пив вино?</w:t>
      </w:r>
      <w:r>
        <w:rPr>
          <w:sz w:val="28"/>
          <w:szCs w:val="28"/>
          <w:lang w:val="uk-UA"/>
        </w:rPr>
        <w:t xml:space="preserve"> (Святослав)</w:t>
      </w:r>
    </w:p>
    <w:p w:rsidR="008A6031" w:rsidRDefault="008A6031" w:rsidP="008A6031">
      <w:pPr>
        <w:numPr>
          <w:ilvl w:val="0"/>
          <w:numId w:val="4"/>
        </w:numPr>
        <w:spacing w:line="360" w:lineRule="auto"/>
        <w:jc w:val="both"/>
        <w:rPr>
          <w:sz w:val="28"/>
          <w:szCs w:val="28"/>
          <w:lang w:val="uk-UA"/>
        </w:rPr>
      </w:pPr>
      <w:r w:rsidRPr="00587AB6">
        <w:rPr>
          <w:sz w:val="28"/>
          <w:szCs w:val="28"/>
          <w:lang w:val="uk-UA"/>
        </w:rPr>
        <w:t>Хто помстився за смерть Ігоря?</w:t>
      </w:r>
      <w:r>
        <w:rPr>
          <w:sz w:val="28"/>
          <w:szCs w:val="28"/>
          <w:lang w:val="uk-UA"/>
        </w:rPr>
        <w:t xml:space="preserve"> (Ольга)</w:t>
      </w:r>
    </w:p>
    <w:p w:rsidR="008A6031" w:rsidRDefault="008534FB" w:rsidP="008A6031">
      <w:pPr>
        <w:numPr>
          <w:ilvl w:val="0"/>
          <w:numId w:val="4"/>
        </w:numPr>
        <w:spacing w:line="360" w:lineRule="auto"/>
        <w:jc w:val="both"/>
        <w:rPr>
          <w:sz w:val="28"/>
          <w:szCs w:val="28"/>
          <w:lang w:val="uk-UA"/>
        </w:rPr>
      </w:pPr>
      <w:r>
        <w:rPr>
          <w:sz w:val="28"/>
          <w:szCs w:val="28"/>
          <w:lang w:val="uk-UA"/>
        </w:rPr>
        <w:t>Хто був автором «</w:t>
      </w:r>
      <w:r w:rsidR="008A6031" w:rsidRPr="00587AB6">
        <w:rPr>
          <w:sz w:val="28"/>
          <w:szCs w:val="28"/>
          <w:lang w:val="uk-UA"/>
        </w:rPr>
        <w:t>Повісті минулих літ»?</w:t>
      </w:r>
      <w:r w:rsidR="008A6031">
        <w:rPr>
          <w:sz w:val="28"/>
          <w:szCs w:val="28"/>
          <w:lang w:val="uk-UA"/>
        </w:rPr>
        <w:t xml:space="preserve"> (Нестор)</w:t>
      </w:r>
    </w:p>
    <w:p w:rsidR="008A6031" w:rsidRDefault="008A6031" w:rsidP="008A6031">
      <w:pPr>
        <w:numPr>
          <w:ilvl w:val="0"/>
          <w:numId w:val="4"/>
        </w:numPr>
        <w:spacing w:line="360" w:lineRule="auto"/>
        <w:jc w:val="both"/>
        <w:rPr>
          <w:sz w:val="28"/>
          <w:szCs w:val="28"/>
          <w:lang w:val="uk-UA"/>
        </w:rPr>
      </w:pPr>
      <w:r>
        <w:rPr>
          <w:sz w:val="28"/>
          <w:szCs w:val="28"/>
          <w:lang w:val="uk-UA"/>
        </w:rPr>
        <w:t>Якими морями омивається Україна? (Чорне, Азовське)</w:t>
      </w:r>
    </w:p>
    <w:p w:rsidR="008A6031" w:rsidRDefault="008A6031" w:rsidP="008A6031">
      <w:pPr>
        <w:numPr>
          <w:ilvl w:val="0"/>
          <w:numId w:val="4"/>
        </w:numPr>
        <w:spacing w:line="360" w:lineRule="auto"/>
        <w:jc w:val="both"/>
        <w:rPr>
          <w:sz w:val="28"/>
          <w:szCs w:val="28"/>
          <w:lang w:val="uk-UA"/>
        </w:rPr>
      </w:pPr>
      <w:r w:rsidRPr="00587AB6">
        <w:rPr>
          <w:sz w:val="28"/>
          <w:szCs w:val="28"/>
          <w:lang w:val="uk-UA"/>
        </w:rPr>
        <w:t>Хто вбив Аскольда і Діра та почав сам княжити в Києві?</w:t>
      </w:r>
      <w:r>
        <w:rPr>
          <w:sz w:val="28"/>
          <w:szCs w:val="28"/>
          <w:lang w:val="uk-UA"/>
        </w:rPr>
        <w:t xml:space="preserve"> (Олег)</w:t>
      </w:r>
    </w:p>
    <w:p w:rsidR="008A6031" w:rsidRDefault="008A6031" w:rsidP="008A6031">
      <w:pPr>
        <w:numPr>
          <w:ilvl w:val="0"/>
          <w:numId w:val="4"/>
        </w:numPr>
        <w:spacing w:line="360" w:lineRule="auto"/>
        <w:jc w:val="both"/>
        <w:rPr>
          <w:sz w:val="28"/>
          <w:szCs w:val="28"/>
          <w:lang w:val="uk-UA"/>
        </w:rPr>
      </w:pPr>
      <w:r>
        <w:rPr>
          <w:sz w:val="28"/>
          <w:szCs w:val="28"/>
          <w:lang w:val="uk-UA"/>
        </w:rPr>
        <w:t>Перерахуйте 7 чудес світу. (храм Артеміди в Ефесі, Колосс Родоський, Мавзолей в Галікарнасі, Олександрійський маяк, Великі піраміди в Гізі, Висячі сади Семіраміди, Статуя Зевса в Олімпії)</w:t>
      </w:r>
    </w:p>
    <w:p w:rsidR="008A6031" w:rsidRDefault="008A6031" w:rsidP="008A6031">
      <w:pPr>
        <w:numPr>
          <w:ilvl w:val="0"/>
          <w:numId w:val="4"/>
        </w:numPr>
        <w:spacing w:line="360" w:lineRule="auto"/>
        <w:jc w:val="both"/>
        <w:rPr>
          <w:sz w:val="28"/>
          <w:szCs w:val="28"/>
          <w:lang w:val="uk-UA"/>
        </w:rPr>
      </w:pPr>
      <w:r>
        <w:rPr>
          <w:sz w:val="28"/>
          <w:szCs w:val="28"/>
          <w:lang w:val="uk-UA"/>
        </w:rPr>
        <w:t>Хто така Феміда? (у греків богиня правосуддя)</w:t>
      </w:r>
    </w:p>
    <w:p w:rsidR="008A6031" w:rsidRDefault="008A6031" w:rsidP="008A6031">
      <w:pPr>
        <w:numPr>
          <w:ilvl w:val="0"/>
          <w:numId w:val="4"/>
        </w:numPr>
        <w:spacing w:line="360" w:lineRule="auto"/>
        <w:jc w:val="both"/>
        <w:rPr>
          <w:sz w:val="28"/>
          <w:szCs w:val="28"/>
          <w:lang w:val="uk-UA"/>
        </w:rPr>
      </w:pPr>
      <w:r>
        <w:rPr>
          <w:sz w:val="28"/>
          <w:szCs w:val="28"/>
          <w:lang w:val="uk-UA"/>
        </w:rPr>
        <w:t xml:space="preserve"> На скільки областей поділяється Україна? (24 + Автономна Республіка Крим)</w:t>
      </w:r>
    </w:p>
    <w:p w:rsidR="008A6031" w:rsidRDefault="008A6031" w:rsidP="008A6031">
      <w:pPr>
        <w:numPr>
          <w:ilvl w:val="0"/>
          <w:numId w:val="4"/>
        </w:numPr>
        <w:spacing w:line="360" w:lineRule="auto"/>
        <w:jc w:val="both"/>
        <w:rPr>
          <w:sz w:val="28"/>
          <w:szCs w:val="28"/>
          <w:lang w:val="uk-UA"/>
        </w:rPr>
      </w:pPr>
      <w:r>
        <w:rPr>
          <w:sz w:val="28"/>
          <w:szCs w:val="28"/>
          <w:lang w:val="uk-UA"/>
        </w:rPr>
        <w:t xml:space="preserve"> Хто такий Одін? (верховне божество у скандинавських народів)</w:t>
      </w:r>
    </w:p>
    <w:p w:rsidR="008A6031" w:rsidRDefault="008A6031" w:rsidP="008A6031">
      <w:pPr>
        <w:numPr>
          <w:ilvl w:val="0"/>
          <w:numId w:val="4"/>
        </w:numPr>
        <w:spacing w:line="360" w:lineRule="auto"/>
        <w:jc w:val="both"/>
        <w:rPr>
          <w:sz w:val="28"/>
          <w:szCs w:val="28"/>
          <w:lang w:val="uk-UA"/>
        </w:rPr>
      </w:pPr>
      <w:r>
        <w:rPr>
          <w:sz w:val="28"/>
          <w:szCs w:val="28"/>
          <w:lang w:val="uk-UA"/>
        </w:rPr>
        <w:t xml:space="preserve"> </w:t>
      </w:r>
      <w:r w:rsidRPr="00587AB6">
        <w:rPr>
          <w:sz w:val="28"/>
          <w:szCs w:val="28"/>
          <w:lang w:val="uk-UA"/>
        </w:rPr>
        <w:t>Наука, що вивчає минуле за речовими джерелами</w:t>
      </w:r>
      <w:r>
        <w:rPr>
          <w:sz w:val="28"/>
          <w:szCs w:val="28"/>
          <w:lang w:val="uk-UA"/>
        </w:rPr>
        <w:t xml:space="preserve"> (Археологія)</w:t>
      </w:r>
    </w:p>
    <w:p w:rsidR="008A6031" w:rsidRDefault="008A6031" w:rsidP="008A6031">
      <w:pPr>
        <w:numPr>
          <w:ilvl w:val="0"/>
          <w:numId w:val="4"/>
        </w:numPr>
        <w:spacing w:line="360" w:lineRule="auto"/>
        <w:jc w:val="both"/>
        <w:rPr>
          <w:sz w:val="28"/>
          <w:szCs w:val="28"/>
          <w:lang w:val="uk-UA"/>
        </w:rPr>
      </w:pPr>
      <w:r w:rsidRPr="00587AB6">
        <w:rPr>
          <w:sz w:val="28"/>
          <w:szCs w:val="28"/>
          <w:lang w:val="uk-UA"/>
        </w:rPr>
        <w:t xml:space="preserve"> Об’єднання міських ремісників однієї або декількох споріднених професій</w:t>
      </w:r>
      <w:r>
        <w:rPr>
          <w:sz w:val="28"/>
          <w:szCs w:val="28"/>
          <w:lang w:val="uk-UA"/>
        </w:rPr>
        <w:t xml:space="preserve"> (Цех)</w:t>
      </w:r>
    </w:p>
    <w:p w:rsidR="008A6031" w:rsidRDefault="008A6031" w:rsidP="008A6031">
      <w:pPr>
        <w:numPr>
          <w:ilvl w:val="0"/>
          <w:numId w:val="4"/>
        </w:numPr>
        <w:spacing w:line="360" w:lineRule="auto"/>
        <w:jc w:val="both"/>
        <w:rPr>
          <w:sz w:val="28"/>
          <w:szCs w:val="28"/>
          <w:lang w:val="uk-UA"/>
        </w:rPr>
      </w:pPr>
      <w:r>
        <w:rPr>
          <w:sz w:val="28"/>
          <w:szCs w:val="28"/>
          <w:lang w:val="uk-UA"/>
        </w:rPr>
        <w:t xml:space="preserve"> Назвіть ім’я музи-покровительки історії. (Кліо)</w:t>
      </w:r>
    </w:p>
    <w:p w:rsidR="008A6031" w:rsidRDefault="008A6031" w:rsidP="008A6031">
      <w:pPr>
        <w:numPr>
          <w:ilvl w:val="0"/>
          <w:numId w:val="4"/>
        </w:numPr>
        <w:spacing w:line="360" w:lineRule="auto"/>
        <w:jc w:val="both"/>
        <w:rPr>
          <w:sz w:val="28"/>
          <w:szCs w:val="28"/>
          <w:lang w:val="uk-UA"/>
        </w:rPr>
      </w:pPr>
      <w:r>
        <w:rPr>
          <w:sz w:val="28"/>
          <w:szCs w:val="28"/>
          <w:lang w:val="uk-UA"/>
        </w:rPr>
        <w:t xml:space="preserve"> </w:t>
      </w:r>
      <w:r w:rsidRPr="00A268D0">
        <w:rPr>
          <w:sz w:val="28"/>
          <w:szCs w:val="28"/>
          <w:lang w:val="uk-UA"/>
        </w:rPr>
        <w:t>Особиста залежність одних феодалів від інших, могутніших</w:t>
      </w:r>
      <w:r>
        <w:rPr>
          <w:sz w:val="28"/>
          <w:szCs w:val="28"/>
          <w:lang w:val="uk-UA"/>
        </w:rPr>
        <w:t xml:space="preserve"> (Васалітет)</w:t>
      </w:r>
    </w:p>
    <w:p w:rsidR="00531687" w:rsidRDefault="00531687" w:rsidP="00531687">
      <w:pPr>
        <w:spacing w:line="360" w:lineRule="auto"/>
        <w:jc w:val="both"/>
        <w:rPr>
          <w:sz w:val="28"/>
          <w:szCs w:val="28"/>
          <w:lang w:val="uk-UA"/>
        </w:rPr>
      </w:pPr>
    </w:p>
    <w:p w:rsidR="00531687" w:rsidRDefault="00CB7272" w:rsidP="00531687">
      <w:pPr>
        <w:spacing w:line="360" w:lineRule="auto"/>
        <w:jc w:val="center"/>
        <w:rPr>
          <w:sz w:val="28"/>
          <w:szCs w:val="28"/>
          <w:lang w:val="uk-UA"/>
        </w:rPr>
      </w:pPr>
      <w:r>
        <w:rPr>
          <w:b/>
          <w:i/>
          <w:sz w:val="28"/>
          <w:szCs w:val="28"/>
          <w:u w:val="single"/>
          <w:lang w:val="uk-UA"/>
        </w:rPr>
        <w:t>4</w:t>
      </w:r>
      <w:r w:rsidR="00531687" w:rsidRPr="00285C18">
        <w:rPr>
          <w:b/>
          <w:i/>
          <w:sz w:val="28"/>
          <w:szCs w:val="28"/>
          <w:u w:val="single"/>
          <w:lang w:val="uk-UA"/>
        </w:rPr>
        <w:t>-Й ТУР</w:t>
      </w:r>
      <w:r w:rsidR="00531687">
        <w:rPr>
          <w:sz w:val="28"/>
          <w:szCs w:val="28"/>
          <w:lang w:val="uk-UA"/>
        </w:rPr>
        <w:t>:</w:t>
      </w:r>
    </w:p>
    <w:p w:rsidR="00531687" w:rsidRPr="00090345" w:rsidRDefault="00531687" w:rsidP="00531687">
      <w:pPr>
        <w:spacing w:line="360" w:lineRule="auto"/>
        <w:jc w:val="both"/>
        <w:rPr>
          <w:b/>
          <w:i/>
          <w:sz w:val="28"/>
          <w:szCs w:val="28"/>
          <w:lang w:val="uk-UA"/>
        </w:rPr>
      </w:pPr>
      <w:r w:rsidRPr="00090345">
        <w:rPr>
          <w:b/>
          <w:i/>
          <w:sz w:val="28"/>
          <w:szCs w:val="28"/>
          <w:lang w:val="uk-UA"/>
        </w:rPr>
        <w:t xml:space="preserve">      Виставляється на аукціон </w:t>
      </w:r>
      <w:r w:rsidR="0051370A">
        <w:rPr>
          <w:b/>
          <w:i/>
          <w:sz w:val="28"/>
          <w:szCs w:val="28"/>
          <w:lang w:val="en-US"/>
        </w:rPr>
        <w:t>DVD</w:t>
      </w:r>
      <w:r w:rsidR="0051370A" w:rsidRPr="0051370A">
        <w:rPr>
          <w:b/>
          <w:i/>
          <w:sz w:val="28"/>
          <w:szCs w:val="28"/>
        </w:rPr>
        <w:t xml:space="preserve"> </w:t>
      </w:r>
      <w:r w:rsidR="0051370A">
        <w:rPr>
          <w:b/>
          <w:i/>
          <w:sz w:val="28"/>
          <w:szCs w:val="28"/>
          <w:lang w:val="uk-UA"/>
        </w:rPr>
        <w:t xml:space="preserve">«Країна. Історія українських земель» </w:t>
      </w:r>
      <w:r w:rsidRPr="00090345">
        <w:rPr>
          <w:b/>
          <w:i/>
          <w:sz w:val="28"/>
          <w:szCs w:val="28"/>
          <w:lang w:val="uk-UA"/>
        </w:rPr>
        <w:t>(5 фалдів).</w:t>
      </w:r>
    </w:p>
    <w:p w:rsidR="00531687" w:rsidRDefault="00531687" w:rsidP="00531687">
      <w:pPr>
        <w:spacing w:line="360" w:lineRule="auto"/>
        <w:jc w:val="both"/>
        <w:rPr>
          <w:sz w:val="28"/>
          <w:szCs w:val="28"/>
          <w:lang w:val="uk-UA"/>
        </w:rPr>
      </w:pPr>
      <w:r>
        <w:rPr>
          <w:sz w:val="28"/>
          <w:szCs w:val="28"/>
          <w:lang w:val="uk-UA"/>
        </w:rPr>
        <w:t xml:space="preserve">      За відведений час (2 хв.) команди мають </w:t>
      </w:r>
      <w:r w:rsidR="00090345">
        <w:rPr>
          <w:sz w:val="28"/>
          <w:szCs w:val="28"/>
          <w:lang w:val="uk-UA"/>
        </w:rPr>
        <w:t>розшифрувати шифрограми.</w:t>
      </w:r>
    </w:p>
    <w:p w:rsidR="00090345" w:rsidRDefault="00090345" w:rsidP="00531687">
      <w:pPr>
        <w:spacing w:line="360" w:lineRule="auto"/>
        <w:jc w:val="both"/>
        <w:rPr>
          <w:sz w:val="28"/>
          <w:szCs w:val="28"/>
          <w:lang w:val="uk-UA"/>
        </w:rPr>
      </w:pPr>
    </w:p>
    <w:p w:rsidR="00090345" w:rsidRDefault="00090345" w:rsidP="00090345">
      <w:pPr>
        <w:spacing w:line="360" w:lineRule="auto"/>
        <w:jc w:val="both"/>
        <w:rPr>
          <w:sz w:val="28"/>
          <w:szCs w:val="28"/>
          <w:lang w:val="uk-UA"/>
        </w:rPr>
      </w:pPr>
      <w:r w:rsidRPr="00090345">
        <w:rPr>
          <w:sz w:val="28"/>
          <w:szCs w:val="28"/>
          <w:lang w:val="uk-UA"/>
        </w:rPr>
        <w:lastRenderedPageBreak/>
        <w:t>Використовуючи ключ, розшифруйте сло</w:t>
      </w:r>
      <w:r>
        <w:rPr>
          <w:sz w:val="28"/>
          <w:szCs w:val="28"/>
          <w:lang w:val="uk-UA"/>
        </w:rPr>
        <w:t>ва, які згідно з літописом нале</w:t>
      </w:r>
      <w:r w:rsidRPr="00090345">
        <w:rPr>
          <w:sz w:val="28"/>
          <w:szCs w:val="28"/>
          <w:lang w:val="uk-UA"/>
        </w:rPr>
        <w:t>жать одному з князів. Коли, ким і за яких обставин вони були сказані?</w:t>
      </w:r>
    </w:p>
    <w:p w:rsidR="00090345" w:rsidRDefault="00090345" w:rsidP="00090345">
      <w:pPr>
        <w:spacing w:line="360" w:lineRule="auto"/>
        <w:jc w:val="both"/>
        <w:rPr>
          <w:sz w:val="28"/>
          <w:szCs w:val="28"/>
          <w:lang w:val="uk-UA"/>
        </w:rPr>
      </w:pPr>
      <w:r>
        <w:rPr>
          <w:noProof/>
          <w:sz w:val="28"/>
          <w:szCs w:val="28"/>
          <w:lang w:val="uk-UA" w:eastAsia="uk-UA"/>
        </w:rPr>
        <w:drawing>
          <wp:inline distT="0" distB="0" distL="0" distR="0">
            <wp:extent cx="5400675" cy="21621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400675" cy="2162175"/>
                    </a:xfrm>
                    <a:prstGeom prst="rect">
                      <a:avLst/>
                    </a:prstGeom>
                    <a:noFill/>
                    <a:ln w="9525">
                      <a:noFill/>
                      <a:miter lim="800000"/>
                      <a:headEnd/>
                      <a:tailEnd/>
                    </a:ln>
                  </pic:spPr>
                </pic:pic>
              </a:graphicData>
            </a:graphic>
          </wp:inline>
        </w:drawing>
      </w:r>
    </w:p>
    <w:p w:rsidR="00531687" w:rsidRDefault="00CB7272" w:rsidP="00531687">
      <w:pPr>
        <w:spacing w:line="360" w:lineRule="auto"/>
        <w:jc w:val="both"/>
        <w:rPr>
          <w:sz w:val="28"/>
          <w:szCs w:val="28"/>
          <w:lang w:val="uk-UA"/>
        </w:rPr>
      </w:pPr>
      <w:r w:rsidRPr="00CB7272">
        <w:rPr>
          <w:sz w:val="28"/>
          <w:szCs w:val="28"/>
          <w:lang w:val="uk-UA"/>
        </w:rPr>
        <w:t>Хай буде Київ матір’ю містам руським</w:t>
      </w:r>
    </w:p>
    <w:p w:rsidR="00CB7272" w:rsidRDefault="00CB7272" w:rsidP="00531687">
      <w:pPr>
        <w:spacing w:line="360" w:lineRule="auto"/>
        <w:jc w:val="both"/>
        <w:rPr>
          <w:sz w:val="28"/>
          <w:szCs w:val="28"/>
          <w:lang w:val="uk-UA"/>
        </w:rPr>
      </w:pPr>
    </w:p>
    <w:p w:rsidR="00CB7272" w:rsidRDefault="00CB7272" w:rsidP="00531687">
      <w:pPr>
        <w:spacing w:line="360" w:lineRule="auto"/>
        <w:jc w:val="both"/>
        <w:rPr>
          <w:sz w:val="28"/>
          <w:szCs w:val="28"/>
          <w:lang w:val="uk-UA"/>
        </w:rPr>
      </w:pPr>
    </w:p>
    <w:p w:rsidR="00CB7272" w:rsidRDefault="0051370A" w:rsidP="00531687">
      <w:pPr>
        <w:spacing w:line="360" w:lineRule="auto"/>
        <w:jc w:val="both"/>
        <w:rPr>
          <w:sz w:val="28"/>
          <w:szCs w:val="28"/>
          <w:lang w:val="uk-UA"/>
        </w:rPr>
      </w:pPr>
      <w:r w:rsidRPr="0051370A">
        <w:rPr>
          <w:noProof/>
          <w:sz w:val="28"/>
          <w:szCs w:val="28"/>
          <w:lang w:val="uk-UA" w:eastAsia="uk-UA"/>
        </w:rPr>
        <w:drawing>
          <wp:inline distT="0" distB="0" distL="0" distR="0">
            <wp:extent cx="4867275" cy="4171950"/>
            <wp:effectExtent l="19050" t="0" r="9525" b="0"/>
            <wp:docPr id="2" name="Рисунок 1"/>
            <wp:cNvGraphicFramePr/>
            <a:graphic xmlns:a="http://schemas.openxmlformats.org/drawingml/2006/main">
              <a:graphicData uri="http://schemas.openxmlformats.org/drawingml/2006/picture">
                <pic:pic xmlns:pic="http://schemas.openxmlformats.org/drawingml/2006/picture">
                  <pic:nvPicPr>
                    <pic:cNvPr id="122884" name="Picture 4"/>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4864593" cy="4169651"/>
                    </a:xfrm>
                    <a:prstGeom prst="rect">
                      <a:avLst/>
                    </a:prstGeom>
                    <a:noFill/>
                    <a:ln w="9525">
                      <a:noFill/>
                      <a:miter lim="800000"/>
                      <a:headEnd/>
                      <a:tailEnd/>
                    </a:ln>
                    <a:effectLst/>
                  </pic:spPr>
                </pic:pic>
              </a:graphicData>
            </a:graphic>
          </wp:inline>
        </w:drawing>
      </w:r>
    </w:p>
    <w:p w:rsidR="00090345" w:rsidRDefault="0051370A" w:rsidP="0051370A">
      <w:pPr>
        <w:spacing w:line="360" w:lineRule="auto"/>
        <w:jc w:val="both"/>
        <w:rPr>
          <w:sz w:val="28"/>
          <w:szCs w:val="28"/>
          <w:lang w:val="uk-UA"/>
        </w:rPr>
      </w:pPr>
      <w:r w:rsidRPr="0051370A">
        <w:rPr>
          <w:sz w:val="28"/>
          <w:szCs w:val="28"/>
          <w:lang w:val="uk-UA"/>
        </w:rPr>
        <w:t>Іду на ви; Не осоромимо землі Руської,</w:t>
      </w:r>
      <w:r>
        <w:rPr>
          <w:sz w:val="28"/>
          <w:szCs w:val="28"/>
          <w:lang w:val="uk-UA"/>
        </w:rPr>
        <w:t xml:space="preserve"> </w:t>
      </w:r>
      <w:r w:rsidRPr="0051370A">
        <w:rPr>
          <w:sz w:val="28"/>
          <w:szCs w:val="28"/>
          <w:lang w:val="uk-UA"/>
        </w:rPr>
        <w:t>а ляжемо кістьми, бо</w:t>
      </w:r>
      <w:r>
        <w:rPr>
          <w:sz w:val="28"/>
          <w:szCs w:val="28"/>
          <w:lang w:val="uk-UA"/>
        </w:rPr>
        <w:t xml:space="preserve"> </w:t>
      </w:r>
      <w:r w:rsidRPr="0051370A">
        <w:rPr>
          <w:sz w:val="28"/>
          <w:szCs w:val="28"/>
          <w:lang w:val="uk-UA"/>
        </w:rPr>
        <w:t>ж мертвий сорому не зазнає.</w:t>
      </w:r>
    </w:p>
    <w:p w:rsidR="00FB4070" w:rsidRDefault="00FB4070" w:rsidP="0051370A">
      <w:pPr>
        <w:spacing w:line="360" w:lineRule="auto"/>
        <w:jc w:val="both"/>
        <w:rPr>
          <w:sz w:val="28"/>
          <w:szCs w:val="28"/>
          <w:lang w:val="uk-UA"/>
        </w:rPr>
      </w:pPr>
    </w:p>
    <w:p w:rsidR="00531687" w:rsidRDefault="00531687" w:rsidP="00531687">
      <w:pPr>
        <w:spacing w:line="360" w:lineRule="auto"/>
        <w:jc w:val="both"/>
        <w:rPr>
          <w:b/>
          <w:i/>
          <w:sz w:val="28"/>
          <w:szCs w:val="28"/>
          <w:u w:val="single"/>
          <w:lang w:val="uk-UA"/>
        </w:rPr>
      </w:pPr>
      <w:r w:rsidRPr="00EE70C0">
        <w:rPr>
          <w:b/>
          <w:i/>
          <w:sz w:val="28"/>
          <w:szCs w:val="28"/>
          <w:u w:val="single"/>
          <w:lang w:val="uk-UA"/>
        </w:rPr>
        <w:t>Комісійний збір. Нагородження.</w:t>
      </w:r>
    </w:p>
    <w:sectPr w:rsidR="00531687" w:rsidSect="00FB4070">
      <w:footerReference w:type="default" r:id="rId9"/>
      <w:pgSz w:w="11906" w:h="16838"/>
      <w:pgMar w:top="851" w:right="737" w:bottom="964" w:left="737" w:header="709" w:footer="4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489" w:rsidRDefault="00A93489" w:rsidP="00FB4070">
      <w:r>
        <w:separator/>
      </w:r>
    </w:p>
  </w:endnote>
  <w:endnote w:type="continuationSeparator" w:id="1">
    <w:p w:rsidR="00A93489" w:rsidRDefault="00A93489" w:rsidP="00FB407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173530"/>
      <w:docPartObj>
        <w:docPartGallery w:val="Page Numbers (Bottom of Page)"/>
        <w:docPartUnique/>
      </w:docPartObj>
    </w:sdtPr>
    <w:sdtContent>
      <w:p w:rsidR="00FB4070" w:rsidRDefault="00FB4070">
        <w:pPr>
          <w:pStyle w:val="a8"/>
          <w:jc w:val="right"/>
        </w:pPr>
        <w:fldSimple w:instr=" PAGE   \* MERGEFORMAT ">
          <w:r>
            <w:rPr>
              <w:noProof/>
            </w:rPr>
            <w:t>1</w:t>
          </w:r>
        </w:fldSimple>
      </w:p>
    </w:sdtContent>
  </w:sdt>
  <w:p w:rsidR="00FB4070" w:rsidRDefault="00FB407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489" w:rsidRDefault="00A93489" w:rsidP="00FB4070">
      <w:r>
        <w:separator/>
      </w:r>
    </w:p>
  </w:footnote>
  <w:footnote w:type="continuationSeparator" w:id="1">
    <w:p w:rsidR="00A93489" w:rsidRDefault="00A93489" w:rsidP="00FB40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4C93"/>
    <w:multiLevelType w:val="hybridMultilevel"/>
    <w:tmpl w:val="DC72925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8233CD3"/>
    <w:multiLevelType w:val="hybridMultilevel"/>
    <w:tmpl w:val="93A23D24"/>
    <w:lvl w:ilvl="0" w:tplc="0419000F">
      <w:start w:val="1"/>
      <w:numFmt w:val="decimal"/>
      <w:lvlText w:val="%1."/>
      <w:lvlJc w:val="left"/>
      <w:pPr>
        <w:tabs>
          <w:tab w:val="num" w:pos="720"/>
        </w:tabs>
        <w:ind w:left="720" w:hanging="360"/>
      </w:p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32433A2"/>
    <w:multiLevelType w:val="hybridMultilevel"/>
    <w:tmpl w:val="1958BD56"/>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1765FAE"/>
    <w:multiLevelType w:val="hybridMultilevel"/>
    <w:tmpl w:val="A2D077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83210DC"/>
    <w:multiLevelType w:val="hybridMultilevel"/>
    <w:tmpl w:val="00C29172"/>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88F0BF2"/>
    <w:multiLevelType w:val="hybridMultilevel"/>
    <w:tmpl w:val="DF8C94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31687"/>
    <w:rsid w:val="00002C54"/>
    <w:rsid w:val="00004E28"/>
    <w:rsid w:val="00005046"/>
    <w:rsid w:val="00007900"/>
    <w:rsid w:val="00011B55"/>
    <w:rsid w:val="00012421"/>
    <w:rsid w:val="0002151A"/>
    <w:rsid w:val="00021BE1"/>
    <w:rsid w:val="00024942"/>
    <w:rsid w:val="00025A08"/>
    <w:rsid w:val="00026310"/>
    <w:rsid w:val="000271ED"/>
    <w:rsid w:val="000277BC"/>
    <w:rsid w:val="00031F51"/>
    <w:rsid w:val="00034085"/>
    <w:rsid w:val="00035721"/>
    <w:rsid w:val="00036951"/>
    <w:rsid w:val="000404A4"/>
    <w:rsid w:val="000409D7"/>
    <w:rsid w:val="00040E87"/>
    <w:rsid w:val="00040F15"/>
    <w:rsid w:val="000413B8"/>
    <w:rsid w:val="00042AE6"/>
    <w:rsid w:val="00043068"/>
    <w:rsid w:val="000476FB"/>
    <w:rsid w:val="00047C5E"/>
    <w:rsid w:val="00053ABA"/>
    <w:rsid w:val="00057EEC"/>
    <w:rsid w:val="00060415"/>
    <w:rsid w:val="00060725"/>
    <w:rsid w:val="0006141A"/>
    <w:rsid w:val="000615E5"/>
    <w:rsid w:val="00061A8B"/>
    <w:rsid w:val="000620B0"/>
    <w:rsid w:val="00062626"/>
    <w:rsid w:val="00062FBC"/>
    <w:rsid w:val="00063B98"/>
    <w:rsid w:val="000678BC"/>
    <w:rsid w:val="00070AFA"/>
    <w:rsid w:val="00070BE2"/>
    <w:rsid w:val="000725B3"/>
    <w:rsid w:val="00073850"/>
    <w:rsid w:val="00073A5E"/>
    <w:rsid w:val="00074933"/>
    <w:rsid w:val="00074FF4"/>
    <w:rsid w:val="000757CB"/>
    <w:rsid w:val="0007727D"/>
    <w:rsid w:val="0008016E"/>
    <w:rsid w:val="00083056"/>
    <w:rsid w:val="00084337"/>
    <w:rsid w:val="00087EB8"/>
    <w:rsid w:val="00090345"/>
    <w:rsid w:val="00091510"/>
    <w:rsid w:val="00092CE0"/>
    <w:rsid w:val="00095045"/>
    <w:rsid w:val="0009583A"/>
    <w:rsid w:val="000962B4"/>
    <w:rsid w:val="000A047C"/>
    <w:rsid w:val="000A35CB"/>
    <w:rsid w:val="000A49ED"/>
    <w:rsid w:val="000A76A8"/>
    <w:rsid w:val="000B58B6"/>
    <w:rsid w:val="000B6997"/>
    <w:rsid w:val="000C02FE"/>
    <w:rsid w:val="000C3EE2"/>
    <w:rsid w:val="000C589F"/>
    <w:rsid w:val="000D1483"/>
    <w:rsid w:val="000D1A81"/>
    <w:rsid w:val="000D3575"/>
    <w:rsid w:val="000D4DE2"/>
    <w:rsid w:val="000D4F38"/>
    <w:rsid w:val="000D672A"/>
    <w:rsid w:val="000D6A15"/>
    <w:rsid w:val="000D6C0C"/>
    <w:rsid w:val="000D7BBB"/>
    <w:rsid w:val="000E0338"/>
    <w:rsid w:val="000E1182"/>
    <w:rsid w:val="000E11E5"/>
    <w:rsid w:val="000E3FF0"/>
    <w:rsid w:val="000E5A10"/>
    <w:rsid w:val="000E5CD8"/>
    <w:rsid w:val="000E6E4C"/>
    <w:rsid w:val="000E7A2F"/>
    <w:rsid w:val="000F08AB"/>
    <w:rsid w:val="000F0E53"/>
    <w:rsid w:val="000F104B"/>
    <w:rsid w:val="000F2520"/>
    <w:rsid w:val="000F3F6D"/>
    <w:rsid w:val="000F5743"/>
    <w:rsid w:val="000F6C45"/>
    <w:rsid w:val="0010095A"/>
    <w:rsid w:val="001009BB"/>
    <w:rsid w:val="00101847"/>
    <w:rsid w:val="001018D0"/>
    <w:rsid w:val="00101A15"/>
    <w:rsid w:val="0010243B"/>
    <w:rsid w:val="001026CC"/>
    <w:rsid w:val="0010290C"/>
    <w:rsid w:val="00102C57"/>
    <w:rsid w:val="00104E19"/>
    <w:rsid w:val="00105584"/>
    <w:rsid w:val="001060C6"/>
    <w:rsid w:val="0010750B"/>
    <w:rsid w:val="00114E4C"/>
    <w:rsid w:val="001171DD"/>
    <w:rsid w:val="001174AF"/>
    <w:rsid w:val="00123E21"/>
    <w:rsid w:val="00124603"/>
    <w:rsid w:val="001308A0"/>
    <w:rsid w:val="00130AE3"/>
    <w:rsid w:val="001324B3"/>
    <w:rsid w:val="00132D85"/>
    <w:rsid w:val="001333FD"/>
    <w:rsid w:val="00140F38"/>
    <w:rsid w:val="00141124"/>
    <w:rsid w:val="001412B3"/>
    <w:rsid w:val="0014213D"/>
    <w:rsid w:val="00145301"/>
    <w:rsid w:val="00146A7B"/>
    <w:rsid w:val="00151FF3"/>
    <w:rsid w:val="001559AF"/>
    <w:rsid w:val="00156EEE"/>
    <w:rsid w:val="00157CF4"/>
    <w:rsid w:val="00160FC5"/>
    <w:rsid w:val="001662DC"/>
    <w:rsid w:val="00166AC3"/>
    <w:rsid w:val="001679D2"/>
    <w:rsid w:val="00170E34"/>
    <w:rsid w:val="0017112C"/>
    <w:rsid w:val="00172DAB"/>
    <w:rsid w:val="0018328D"/>
    <w:rsid w:val="00184122"/>
    <w:rsid w:val="00184488"/>
    <w:rsid w:val="001846F2"/>
    <w:rsid w:val="001855AF"/>
    <w:rsid w:val="001924E9"/>
    <w:rsid w:val="00194380"/>
    <w:rsid w:val="001950F8"/>
    <w:rsid w:val="001A09B8"/>
    <w:rsid w:val="001A558E"/>
    <w:rsid w:val="001A5653"/>
    <w:rsid w:val="001A56DB"/>
    <w:rsid w:val="001A5A73"/>
    <w:rsid w:val="001B03DC"/>
    <w:rsid w:val="001B150D"/>
    <w:rsid w:val="001B4CC8"/>
    <w:rsid w:val="001B50DF"/>
    <w:rsid w:val="001B51C5"/>
    <w:rsid w:val="001B538D"/>
    <w:rsid w:val="001B5D83"/>
    <w:rsid w:val="001B63E7"/>
    <w:rsid w:val="001C19A2"/>
    <w:rsid w:val="001C1D20"/>
    <w:rsid w:val="001C215E"/>
    <w:rsid w:val="001C2C76"/>
    <w:rsid w:val="001C3814"/>
    <w:rsid w:val="001C7525"/>
    <w:rsid w:val="001D02F3"/>
    <w:rsid w:val="001D17CC"/>
    <w:rsid w:val="001D39D7"/>
    <w:rsid w:val="001D45C0"/>
    <w:rsid w:val="001D593F"/>
    <w:rsid w:val="001D660F"/>
    <w:rsid w:val="001D781E"/>
    <w:rsid w:val="001E0F18"/>
    <w:rsid w:val="001E1CEF"/>
    <w:rsid w:val="001E1D34"/>
    <w:rsid w:val="001E46D0"/>
    <w:rsid w:val="001E5334"/>
    <w:rsid w:val="001F33B0"/>
    <w:rsid w:val="001F371B"/>
    <w:rsid w:val="001F6DAE"/>
    <w:rsid w:val="00200499"/>
    <w:rsid w:val="0020108A"/>
    <w:rsid w:val="002014CC"/>
    <w:rsid w:val="00202D0B"/>
    <w:rsid w:val="00202EAE"/>
    <w:rsid w:val="002041BC"/>
    <w:rsid w:val="00205565"/>
    <w:rsid w:val="002060C0"/>
    <w:rsid w:val="00206112"/>
    <w:rsid w:val="00206EB1"/>
    <w:rsid w:val="00207C23"/>
    <w:rsid w:val="0021004D"/>
    <w:rsid w:val="002124A0"/>
    <w:rsid w:val="00212AD1"/>
    <w:rsid w:val="00212F67"/>
    <w:rsid w:val="00213E70"/>
    <w:rsid w:val="00213FCE"/>
    <w:rsid w:val="00215C23"/>
    <w:rsid w:val="0021672B"/>
    <w:rsid w:val="00220F71"/>
    <w:rsid w:val="00221134"/>
    <w:rsid w:val="0022270F"/>
    <w:rsid w:val="00224BDE"/>
    <w:rsid w:val="00225825"/>
    <w:rsid w:val="00225C86"/>
    <w:rsid w:val="0022730A"/>
    <w:rsid w:val="00227CC8"/>
    <w:rsid w:val="002302B6"/>
    <w:rsid w:val="002310EA"/>
    <w:rsid w:val="00236799"/>
    <w:rsid w:val="00237632"/>
    <w:rsid w:val="00237775"/>
    <w:rsid w:val="00237C97"/>
    <w:rsid w:val="0024005E"/>
    <w:rsid w:val="0024035F"/>
    <w:rsid w:val="002406CD"/>
    <w:rsid w:val="00240AF2"/>
    <w:rsid w:val="002410D5"/>
    <w:rsid w:val="0024752C"/>
    <w:rsid w:val="00250FE3"/>
    <w:rsid w:val="00251FE1"/>
    <w:rsid w:val="002531FD"/>
    <w:rsid w:val="00256A53"/>
    <w:rsid w:val="002579D4"/>
    <w:rsid w:val="00262541"/>
    <w:rsid w:val="00262B7B"/>
    <w:rsid w:val="00266801"/>
    <w:rsid w:val="002669B6"/>
    <w:rsid w:val="00270355"/>
    <w:rsid w:val="0027076D"/>
    <w:rsid w:val="0027140D"/>
    <w:rsid w:val="00271B05"/>
    <w:rsid w:val="00274FA4"/>
    <w:rsid w:val="0027592E"/>
    <w:rsid w:val="00275E61"/>
    <w:rsid w:val="0027773A"/>
    <w:rsid w:val="00282B9E"/>
    <w:rsid w:val="00284CFA"/>
    <w:rsid w:val="002906D0"/>
    <w:rsid w:val="0029106F"/>
    <w:rsid w:val="002935B9"/>
    <w:rsid w:val="0029462D"/>
    <w:rsid w:val="00294E84"/>
    <w:rsid w:val="00296644"/>
    <w:rsid w:val="00297861"/>
    <w:rsid w:val="002A0A8A"/>
    <w:rsid w:val="002A130E"/>
    <w:rsid w:val="002A21AE"/>
    <w:rsid w:val="002A2D39"/>
    <w:rsid w:val="002A5D31"/>
    <w:rsid w:val="002A5F31"/>
    <w:rsid w:val="002A6DB7"/>
    <w:rsid w:val="002B45B8"/>
    <w:rsid w:val="002B527E"/>
    <w:rsid w:val="002B588B"/>
    <w:rsid w:val="002B5D57"/>
    <w:rsid w:val="002B5F88"/>
    <w:rsid w:val="002B6D70"/>
    <w:rsid w:val="002B7D49"/>
    <w:rsid w:val="002B7E68"/>
    <w:rsid w:val="002B7EAF"/>
    <w:rsid w:val="002C0402"/>
    <w:rsid w:val="002C0CB7"/>
    <w:rsid w:val="002C14DA"/>
    <w:rsid w:val="002C329C"/>
    <w:rsid w:val="002C399B"/>
    <w:rsid w:val="002C55DA"/>
    <w:rsid w:val="002C6DD1"/>
    <w:rsid w:val="002C7325"/>
    <w:rsid w:val="002C7DAB"/>
    <w:rsid w:val="002D226D"/>
    <w:rsid w:val="002D24F9"/>
    <w:rsid w:val="002D2AA3"/>
    <w:rsid w:val="002D486F"/>
    <w:rsid w:val="002D4F4F"/>
    <w:rsid w:val="002D56C7"/>
    <w:rsid w:val="002D6B6D"/>
    <w:rsid w:val="002D7C6C"/>
    <w:rsid w:val="002E2283"/>
    <w:rsid w:val="002E493B"/>
    <w:rsid w:val="002E570B"/>
    <w:rsid w:val="002E5FCE"/>
    <w:rsid w:val="002E729B"/>
    <w:rsid w:val="002E7BA3"/>
    <w:rsid w:val="002F455E"/>
    <w:rsid w:val="002F4A53"/>
    <w:rsid w:val="002F6AA3"/>
    <w:rsid w:val="002F6C1B"/>
    <w:rsid w:val="003000D2"/>
    <w:rsid w:val="0030053A"/>
    <w:rsid w:val="00303262"/>
    <w:rsid w:val="00306CD1"/>
    <w:rsid w:val="00311546"/>
    <w:rsid w:val="0031183B"/>
    <w:rsid w:val="00311D44"/>
    <w:rsid w:val="003121F8"/>
    <w:rsid w:val="00312F1C"/>
    <w:rsid w:val="00313868"/>
    <w:rsid w:val="00316F60"/>
    <w:rsid w:val="00317F5F"/>
    <w:rsid w:val="00320556"/>
    <w:rsid w:val="00320AD0"/>
    <w:rsid w:val="0032202D"/>
    <w:rsid w:val="00322E9D"/>
    <w:rsid w:val="00322EE7"/>
    <w:rsid w:val="00322EF3"/>
    <w:rsid w:val="00323D5A"/>
    <w:rsid w:val="00324C38"/>
    <w:rsid w:val="00325619"/>
    <w:rsid w:val="003262E5"/>
    <w:rsid w:val="003263DF"/>
    <w:rsid w:val="00326B3D"/>
    <w:rsid w:val="00327534"/>
    <w:rsid w:val="00331655"/>
    <w:rsid w:val="0033196E"/>
    <w:rsid w:val="0033204A"/>
    <w:rsid w:val="00332E36"/>
    <w:rsid w:val="0033506F"/>
    <w:rsid w:val="00335F65"/>
    <w:rsid w:val="00336968"/>
    <w:rsid w:val="00336BCB"/>
    <w:rsid w:val="0034326E"/>
    <w:rsid w:val="003432D0"/>
    <w:rsid w:val="003451DE"/>
    <w:rsid w:val="00346057"/>
    <w:rsid w:val="00346238"/>
    <w:rsid w:val="003463E7"/>
    <w:rsid w:val="00347661"/>
    <w:rsid w:val="00350C45"/>
    <w:rsid w:val="00351859"/>
    <w:rsid w:val="003523F0"/>
    <w:rsid w:val="00353928"/>
    <w:rsid w:val="00354BE1"/>
    <w:rsid w:val="00354C58"/>
    <w:rsid w:val="00356941"/>
    <w:rsid w:val="00356C3C"/>
    <w:rsid w:val="0035707F"/>
    <w:rsid w:val="0035729C"/>
    <w:rsid w:val="00357D3F"/>
    <w:rsid w:val="0036077E"/>
    <w:rsid w:val="00361444"/>
    <w:rsid w:val="00363550"/>
    <w:rsid w:val="003661F0"/>
    <w:rsid w:val="003665DB"/>
    <w:rsid w:val="00366D63"/>
    <w:rsid w:val="0036770F"/>
    <w:rsid w:val="003702DE"/>
    <w:rsid w:val="00372D75"/>
    <w:rsid w:val="003748FC"/>
    <w:rsid w:val="0037748E"/>
    <w:rsid w:val="00380C98"/>
    <w:rsid w:val="00381232"/>
    <w:rsid w:val="00394DBD"/>
    <w:rsid w:val="00395275"/>
    <w:rsid w:val="003954CF"/>
    <w:rsid w:val="00395A0F"/>
    <w:rsid w:val="00395F8C"/>
    <w:rsid w:val="00396148"/>
    <w:rsid w:val="003976CF"/>
    <w:rsid w:val="003A0D01"/>
    <w:rsid w:val="003B0BE2"/>
    <w:rsid w:val="003B1772"/>
    <w:rsid w:val="003B2084"/>
    <w:rsid w:val="003B4C7B"/>
    <w:rsid w:val="003B5254"/>
    <w:rsid w:val="003B6E32"/>
    <w:rsid w:val="003B7C32"/>
    <w:rsid w:val="003C00D8"/>
    <w:rsid w:val="003C182F"/>
    <w:rsid w:val="003C7D5A"/>
    <w:rsid w:val="003C7E7B"/>
    <w:rsid w:val="003D019A"/>
    <w:rsid w:val="003D025B"/>
    <w:rsid w:val="003D2D5C"/>
    <w:rsid w:val="003D30F8"/>
    <w:rsid w:val="003D5948"/>
    <w:rsid w:val="003D624C"/>
    <w:rsid w:val="003D65DD"/>
    <w:rsid w:val="003D7128"/>
    <w:rsid w:val="003E106A"/>
    <w:rsid w:val="003E2694"/>
    <w:rsid w:val="003E62DF"/>
    <w:rsid w:val="003E7B82"/>
    <w:rsid w:val="003F1789"/>
    <w:rsid w:val="003F1F9E"/>
    <w:rsid w:val="003F29FA"/>
    <w:rsid w:val="003F3F67"/>
    <w:rsid w:val="003F5370"/>
    <w:rsid w:val="003F7367"/>
    <w:rsid w:val="003F7FBB"/>
    <w:rsid w:val="00405646"/>
    <w:rsid w:val="00406DAD"/>
    <w:rsid w:val="00410575"/>
    <w:rsid w:val="00413780"/>
    <w:rsid w:val="00413A0A"/>
    <w:rsid w:val="00413AA6"/>
    <w:rsid w:val="0041606B"/>
    <w:rsid w:val="00416F0F"/>
    <w:rsid w:val="00417CF2"/>
    <w:rsid w:val="00422214"/>
    <w:rsid w:val="00422C84"/>
    <w:rsid w:val="00423430"/>
    <w:rsid w:val="00424FC6"/>
    <w:rsid w:val="0042510E"/>
    <w:rsid w:val="00425771"/>
    <w:rsid w:val="00426A06"/>
    <w:rsid w:val="0043100B"/>
    <w:rsid w:val="00431A96"/>
    <w:rsid w:val="00431B31"/>
    <w:rsid w:val="004326DC"/>
    <w:rsid w:val="00432E8C"/>
    <w:rsid w:val="004352F7"/>
    <w:rsid w:val="00436C97"/>
    <w:rsid w:val="00437984"/>
    <w:rsid w:val="004401ED"/>
    <w:rsid w:val="00440ED3"/>
    <w:rsid w:val="00440F8C"/>
    <w:rsid w:val="00441458"/>
    <w:rsid w:val="00445543"/>
    <w:rsid w:val="00445DD8"/>
    <w:rsid w:val="0044699D"/>
    <w:rsid w:val="00446C44"/>
    <w:rsid w:val="00446EF4"/>
    <w:rsid w:val="004478A8"/>
    <w:rsid w:val="004478FF"/>
    <w:rsid w:val="00450A12"/>
    <w:rsid w:val="00455C09"/>
    <w:rsid w:val="004561D7"/>
    <w:rsid w:val="004619D8"/>
    <w:rsid w:val="00461B9A"/>
    <w:rsid w:val="00464776"/>
    <w:rsid w:val="00466F90"/>
    <w:rsid w:val="00471014"/>
    <w:rsid w:val="00471890"/>
    <w:rsid w:val="00472C0D"/>
    <w:rsid w:val="004762F3"/>
    <w:rsid w:val="0047748C"/>
    <w:rsid w:val="00482056"/>
    <w:rsid w:val="00484F89"/>
    <w:rsid w:val="00485983"/>
    <w:rsid w:val="004910F2"/>
    <w:rsid w:val="00497511"/>
    <w:rsid w:val="00497D12"/>
    <w:rsid w:val="004A1A6B"/>
    <w:rsid w:val="004A24C1"/>
    <w:rsid w:val="004A432E"/>
    <w:rsid w:val="004A50A0"/>
    <w:rsid w:val="004A588A"/>
    <w:rsid w:val="004A60CF"/>
    <w:rsid w:val="004A6355"/>
    <w:rsid w:val="004B1799"/>
    <w:rsid w:val="004B2D09"/>
    <w:rsid w:val="004B7504"/>
    <w:rsid w:val="004B7C5E"/>
    <w:rsid w:val="004C0961"/>
    <w:rsid w:val="004C2545"/>
    <w:rsid w:val="004C28A0"/>
    <w:rsid w:val="004C475B"/>
    <w:rsid w:val="004C5EFD"/>
    <w:rsid w:val="004C6530"/>
    <w:rsid w:val="004D2956"/>
    <w:rsid w:val="004D37AC"/>
    <w:rsid w:val="004D5BE8"/>
    <w:rsid w:val="004E0E8B"/>
    <w:rsid w:val="004E355C"/>
    <w:rsid w:val="004E4634"/>
    <w:rsid w:val="004E4DE0"/>
    <w:rsid w:val="004E4DFD"/>
    <w:rsid w:val="004E5CFF"/>
    <w:rsid w:val="004E7164"/>
    <w:rsid w:val="004E76DA"/>
    <w:rsid w:val="004F2B4D"/>
    <w:rsid w:val="004F2BF3"/>
    <w:rsid w:val="004F4E34"/>
    <w:rsid w:val="00502A97"/>
    <w:rsid w:val="0050302A"/>
    <w:rsid w:val="005042FA"/>
    <w:rsid w:val="00505B98"/>
    <w:rsid w:val="00506E02"/>
    <w:rsid w:val="00507F8C"/>
    <w:rsid w:val="00511FF5"/>
    <w:rsid w:val="005121E8"/>
    <w:rsid w:val="0051227E"/>
    <w:rsid w:val="0051370A"/>
    <w:rsid w:val="00513C92"/>
    <w:rsid w:val="00513CDB"/>
    <w:rsid w:val="00516AB4"/>
    <w:rsid w:val="00520339"/>
    <w:rsid w:val="00520B55"/>
    <w:rsid w:val="00520D13"/>
    <w:rsid w:val="005214C3"/>
    <w:rsid w:val="00521E91"/>
    <w:rsid w:val="0052262E"/>
    <w:rsid w:val="00522D6D"/>
    <w:rsid w:val="005269B9"/>
    <w:rsid w:val="00526AFC"/>
    <w:rsid w:val="005273B2"/>
    <w:rsid w:val="00531687"/>
    <w:rsid w:val="005335FA"/>
    <w:rsid w:val="00533848"/>
    <w:rsid w:val="00537AE9"/>
    <w:rsid w:val="00540D29"/>
    <w:rsid w:val="0054109F"/>
    <w:rsid w:val="005419E6"/>
    <w:rsid w:val="005434EC"/>
    <w:rsid w:val="005437E9"/>
    <w:rsid w:val="0054510D"/>
    <w:rsid w:val="00545969"/>
    <w:rsid w:val="0054702F"/>
    <w:rsid w:val="00550163"/>
    <w:rsid w:val="00552122"/>
    <w:rsid w:val="00555F5D"/>
    <w:rsid w:val="0055602B"/>
    <w:rsid w:val="00556170"/>
    <w:rsid w:val="005569B3"/>
    <w:rsid w:val="00556E1D"/>
    <w:rsid w:val="00556EE9"/>
    <w:rsid w:val="005571B6"/>
    <w:rsid w:val="005633FB"/>
    <w:rsid w:val="005648B2"/>
    <w:rsid w:val="00567DF8"/>
    <w:rsid w:val="00571149"/>
    <w:rsid w:val="0057123E"/>
    <w:rsid w:val="00571CE5"/>
    <w:rsid w:val="00572C9C"/>
    <w:rsid w:val="00575B3B"/>
    <w:rsid w:val="00575E7A"/>
    <w:rsid w:val="0058093F"/>
    <w:rsid w:val="005835F7"/>
    <w:rsid w:val="00585353"/>
    <w:rsid w:val="00586E83"/>
    <w:rsid w:val="00587AB6"/>
    <w:rsid w:val="00591248"/>
    <w:rsid w:val="00591E4B"/>
    <w:rsid w:val="00596E7D"/>
    <w:rsid w:val="005A17A7"/>
    <w:rsid w:val="005A392A"/>
    <w:rsid w:val="005A6A84"/>
    <w:rsid w:val="005A79DE"/>
    <w:rsid w:val="005B037F"/>
    <w:rsid w:val="005B1725"/>
    <w:rsid w:val="005B378D"/>
    <w:rsid w:val="005B3A9B"/>
    <w:rsid w:val="005B531D"/>
    <w:rsid w:val="005B7F58"/>
    <w:rsid w:val="005C205F"/>
    <w:rsid w:val="005C3B34"/>
    <w:rsid w:val="005C4475"/>
    <w:rsid w:val="005C4718"/>
    <w:rsid w:val="005D095B"/>
    <w:rsid w:val="005D16C2"/>
    <w:rsid w:val="005D36CA"/>
    <w:rsid w:val="005D40D8"/>
    <w:rsid w:val="005E0D4F"/>
    <w:rsid w:val="005F048E"/>
    <w:rsid w:val="005F47CA"/>
    <w:rsid w:val="005F6476"/>
    <w:rsid w:val="005F6746"/>
    <w:rsid w:val="00600249"/>
    <w:rsid w:val="00601A0E"/>
    <w:rsid w:val="006028F4"/>
    <w:rsid w:val="006035AD"/>
    <w:rsid w:val="00604177"/>
    <w:rsid w:val="006046EE"/>
    <w:rsid w:val="00604884"/>
    <w:rsid w:val="00605A40"/>
    <w:rsid w:val="00605BE4"/>
    <w:rsid w:val="0061150B"/>
    <w:rsid w:val="00612A88"/>
    <w:rsid w:val="006155E6"/>
    <w:rsid w:val="00616C64"/>
    <w:rsid w:val="006213B7"/>
    <w:rsid w:val="0062247F"/>
    <w:rsid w:val="006229BE"/>
    <w:rsid w:val="0062461E"/>
    <w:rsid w:val="00625681"/>
    <w:rsid w:val="00627D3E"/>
    <w:rsid w:val="00630997"/>
    <w:rsid w:val="00630C21"/>
    <w:rsid w:val="00631C2C"/>
    <w:rsid w:val="00637404"/>
    <w:rsid w:val="00637FBE"/>
    <w:rsid w:val="0064014D"/>
    <w:rsid w:val="00640FAA"/>
    <w:rsid w:val="00643FCE"/>
    <w:rsid w:val="00644B87"/>
    <w:rsid w:val="0064622F"/>
    <w:rsid w:val="00646289"/>
    <w:rsid w:val="0064689E"/>
    <w:rsid w:val="00651E94"/>
    <w:rsid w:val="00652C02"/>
    <w:rsid w:val="006550BB"/>
    <w:rsid w:val="00655ED1"/>
    <w:rsid w:val="00656051"/>
    <w:rsid w:val="00656830"/>
    <w:rsid w:val="00660342"/>
    <w:rsid w:val="0066094F"/>
    <w:rsid w:val="00660EE6"/>
    <w:rsid w:val="006648BB"/>
    <w:rsid w:val="00665877"/>
    <w:rsid w:val="00665DDF"/>
    <w:rsid w:val="006719F0"/>
    <w:rsid w:val="00671FB6"/>
    <w:rsid w:val="006734C8"/>
    <w:rsid w:val="00674891"/>
    <w:rsid w:val="00676FDD"/>
    <w:rsid w:val="00680DF8"/>
    <w:rsid w:val="00680FAA"/>
    <w:rsid w:val="00681176"/>
    <w:rsid w:val="00681955"/>
    <w:rsid w:val="006830F6"/>
    <w:rsid w:val="00683CE1"/>
    <w:rsid w:val="00683F84"/>
    <w:rsid w:val="00684814"/>
    <w:rsid w:val="00685566"/>
    <w:rsid w:val="00687A34"/>
    <w:rsid w:val="00691FC8"/>
    <w:rsid w:val="006949C3"/>
    <w:rsid w:val="006A00D8"/>
    <w:rsid w:val="006A033B"/>
    <w:rsid w:val="006A24A5"/>
    <w:rsid w:val="006A5FF1"/>
    <w:rsid w:val="006B0390"/>
    <w:rsid w:val="006B0987"/>
    <w:rsid w:val="006B1FBA"/>
    <w:rsid w:val="006B24F9"/>
    <w:rsid w:val="006B49EE"/>
    <w:rsid w:val="006B4C29"/>
    <w:rsid w:val="006B50F3"/>
    <w:rsid w:val="006B5EC8"/>
    <w:rsid w:val="006B64F0"/>
    <w:rsid w:val="006B7AF9"/>
    <w:rsid w:val="006C1715"/>
    <w:rsid w:val="006C372B"/>
    <w:rsid w:val="006C4B54"/>
    <w:rsid w:val="006C4B8C"/>
    <w:rsid w:val="006D126B"/>
    <w:rsid w:val="006D5029"/>
    <w:rsid w:val="006E07B1"/>
    <w:rsid w:val="006E1A50"/>
    <w:rsid w:val="006E20B4"/>
    <w:rsid w:val="006E29A7"/>
    <w:rsid w:val="006E56ED"/>
    <w:rsid w:val="006E5D49"/>
    <w:rsid w:val="006E5E4D"/>
    <w:rsid w:val="006E6285"/>
    <w:rsid w:val="006E679D"/>
    <w:rsid w:val="006F0AA1"/>
    <w:rsid w:val="006F0FF2"/>
    <w:rsid w:val="006F38E0"/>
    <w:rsid w:val="006F4EF1"/>
    <w:rsid w:val="006F7094"/>
    <w:rsid w:val="006F7DBD"/>
    <w:rsid w:val="0070082E"/>
    <w:rsid w:val="00700A57"/>
    <w:rsid w:val="007029DE"/>
    <w:rsid w:val="007037C8"/>
    <w:rsid w:val="0070448F"/>
    <w:rsid w:val="00707802"/>
    <w:rsid w:val="00710C94"/>
    <w:rsid w:val="00710CFA"/>
    <w:rsid w:val="00710F17"/>
    <w:rsid w:val="007158E9"/>
    <w:rsid w:val="0071644C"/>
    <w:rsid w:val="00721B0C"/>
    <w:rsid w:val="00725DAE"/>
    <w:rsid w:val="007271C2"/>
    <w:rsid w:val="00730513"/>
    <w:rsid w:val="0073373E"/>
    <w:rsid w:val="007339D9"/>
    <w:rsid w:val="0073465D"/>
    <w:rsid w:val="00736776"/>
    <w:rsid w:val="00740AA4"/>
    <w:rsid w:val="00743EE6"/>
    <w:rsid w:val="00746E76"/>
    <w:rsid w:val="007478B2"/>
    <w:rsid w:val="00750E5F"/>
    <w:rsid w:val="007515C6"/>
    <w:rsid w:val="0075239F"/>
    <w:rsid w:val="00756011"/>
    <w:rsid w:val="00761404"/>
    <w:rsid w:val="00762873"/>
    <w:rsid w:val="00762CDF"/>
    <w:rsid w:val="00764392"/>
    <w:rsid w:val="007656F4"/>
    <w:rsid w:val="00766EFE"/>
    <w:rsid w:val="007675D7"/>
    <w:rsid w:val="00767E4A"/>
    <w:rsid w:val="00772F29"/>
    <w:rsid w:val="00773168"/>
    <w:rsid w:val="00774818"/>
    <w:rsid w:val="00774973"/>
    <w:rsid w:val="00776B07"/>
    <w:rsid w:val="00777B17"/>
    <w:rsid w:val="00777D81"/>
    <w:rsid w:val="007803E1"/>
    <w:rsid w:val="00780ACD"/>
    <w:rsid w:val="00781A0D"/>
    <w:rsid w:val="00781A32"/>
    <w:rsid w:val="00782DD9"/>
    <w:rsid w:val="00784975"/>
    <w:rsid w:val="0078644A"/>
    <w:rsid w:val="007901BF"/>
    <w:rsid w:val="00792C9E"/>
    <w:rsid w:val="00793985"/>
    <w:rsid w:val="00794B9E"/>
    <w:rsid w:val="007956F5"/>
    <w:rsid w:val="00795D9E"/>
    <w:rsid w:val="007971F8"/>
    <w:rsid w:val="007A007D"/>
    <w:rsid w:val="007A1374"/>
    <w:rsid w:val="007A1B85"/>
    <w:rsid w:val="007A2CB8"/>
    <w:rsid w:val="007A3235"/>
    <w:rsid w:val="007A4130"/>
    <w:rsid w:val="007A4CDC"/>
    <w:rsid w:val="007A63AD"/>
    <w:rsid w:val="007A71F4"/>
    <w:rsid w:val="007A7905"/>
    <w:rsid w:val="007B133F"/>
    <w:rsid w:val="007B1D14"/>
    <w:rsid w:val="007B4880"/>
    <w:rsid w:val="007B48A3"/>
    <w:rsid w:val="007B752B"/>
    <w:rsid w:val="007B7E6E"/>
    <w:rsid w:val="007C0011"/>
    <w:rsid w:val="007C051C"/>
    <w:rsid w:val="007C6792"/>
    <w:rsid w:val="007C7091"/>
    <w:rsid w:val="007C7DD0"/>
    <w:rsid w:val="007D1926"/>
    <w:rsid w:val="007D4CEE"/>
    <w:rsid w:val="007D7B6B"/>
    <w:rsid w:val="007E0657"/>
    <w:rsid w:val="007E17D3"/>
    <w:rsid w:val="007E2E9C"/>
    <w:rsid w:val="007E6C9B"/>
    <w:rsid w:val="007F20AC"/>
    <w:rsid w:val="007F3930"/>
    <w:rsid w:val="007F3C7B"/>
    <w:rsid w:val="007F40BB"/>
    <w:rsid w:val="007F439B"/>
    <w:rsid w:val="007F639F"/>
    <w:rsid w:val="007F65B4"/>
    <w:rsid w:val="007F7ECB"/>
    <w:rsid w:val="007F7F03"/>
    <w:rsid w:val="00800364"/>
    <w:rsid w:val="008011D0"/>
    <w:rsid w:val="008012F6"/>
    <w:rsid w:val="00804000"/>
    <w:rsid w:val="00805B09"/>
    <w:rsid w:val="00805BAB"/>
    <w:rsid w:val="00805D7A"/>
    <w:rsid w:val="00807CDE"/>
    <w:rsid w:val="00811498"/>
    <w:rsid w:val="008123E9"/>
    <w:rsid w:val="00814460"/>
    <w:rsid w:val="00815D49"/>
    <w:rsid w:val="0081698C"/>
    <w:rsid w:val="00816E7C"/>
    <w:rsid w:val="00820AA5"/>
    <w:rsid w:val="00821BB7"/>
    <w:rsid w:val="00822CA0"/>
    <w:rsid w:val="00823596"/>
    <w:rsid w:val="00824EC6"/>
    <w:rsid w:val="00825DE7"/>
    <w:rsid w:val="00826B11"/>
    <w:rsid w:val="00832CF7"/>
    <w:rsid w:val="008338F1"/>
    <w:rsid w:val="00833DC3"/>
    <w:rsid w:val="008340D0"/>
    <w:rsid w:val="0083699B"/>
    <w:rsid w:val="00841DE4"/>
    <w:rsid w:val="00844565"/>
    <w:rsid w:val="008465C9"/>
    <w:rsid w:val="008478F5"/>
    <w:rsid w:val="00847BCA"/>
    <w:rsid w:val="00847C68"/>
    <w:rsid w:val="00851800"/>
    <w:rsid w:val="008534FB"/>
    <w:rsid w:val="00853BAB"/>
    <w:rsid w:val="0085704D"/>
    <w:rsid w:val="00861628"/>
    <w:rsid w:val="00862CDF"/>
    <w:rsid w:val="00864552"/>
    <w:rsid w:val="008658A2"/>
    <w:rsid w:val="0087158B"/>
    <w:rsid w:val="0087293F"/>
    <w:rsid w:val="00884966"/>
    <w:rsid w:val="008849B2"/>
    <w:rsid w:val="00884DB8"/>
    <w:rsid w:val="008862C6"/>
    <w:rsid w:val="00886EAA"/>
    <w:rsid w:val="00887678"/>
    <w:rsid w:val="00890585"/>
    <w:rsid w:val="00891C2D"/>
    <w:rsid w:val="00896CB9"/>
    <w:rsid w:val="008A16B7"/>
    <w:rsid w:val="008A2DC8"/>
    <w:rsid w:val="008A5BA2"/>
    <w:rsid w:val="008A6031"/>
    <w:rsid w:val="008A6628"/>
    <w:rsid w:val="008B0A72"/>
    <w:rsid w:val="008B1D18"/>
    <w:rsid w:val="008B478A"/>
    <w:rsid w:val="008B7554"/>
    <w:rsid w:val="008B7840"/>
    <w:rsid w:val="008C27E9"/>
    <w:rsid w:val="008C2E44"/>
    <w:rsid w:val="008D1A17"/>
    <w:rsid w:val="008D239C"/>
    <w:rsid w:val="008D24D2"/>
    <w:rsid w:val="008D3451"/>
    <w:rsid w:val="008D61DF"/>
    <w:rsid w:val="008E0148"/>
    <w:rsid w:val="008E408C"/>
    <w:rsid w:val="008E5727"/>
    <w:rsid w:val="008E79AC"/>
    <w:rsid w:val="008E7EB1"/>
    <w:rsid w:val="008F05FF"/>
    <w:rsid w:val="008F0B0E"/>
    <w:rsid w:val="008F327F"/>
    <w:rsid w:val="008F3925"/>
    <w:rsid w:val="008F643B"/>
    <w:rsid w:val="008F6645"/>
    <w:rsid w:val="00902580"/>
    <w:rsid w:val="00902681"/>
    <w:rsid w:val="00902807"/>
    <w:rsid w:val="00903DCE"/>
    <w:rsid w:val="00904446"/>
    <w:rsid w:val="009049CC"/>
    <w:rsid w:val="0090756E"/>
    <w:rsid w:val="0091299D"/>
    <w:rsid w:val="00917F4D"/>
    <w:rsid w:val="00917FE6"/>
    <w:rsid w:val="009210B0"/>
    <w:rsid w:val="0092307F"/>
    <w:rsid w:val="009238D9"/>
    <w:rsid w:val="00925AC9"/>
    <w:rsid w:val="00926E34"/>
    <w:rsid w:val="00926E79"/>
    <w:rsid w:val="009279B3"/>
    <w:rsid w:val="00934706"/>
    <w:rsid w:val="0093610E"/>
    <w:rsid w:val="00936793"/>
    <w:rsid w:val="00936AEC"/>
    <w:rsid w:val="00940479"/>
    <w:rsid w:val="00940D47"/>
    <w:rsid w:val="009411E5"/>
    <w:rsid w:val="009443A2"/>
    <w:rsid w:val="00944F0C"/>
    <w:rsid w:val="009474AA"/>
    <w:rsid w:val="00955D2A"/>
    <w:rsid w:val="00960BF9"/>
    <w:rsid w:val="00962050"/>
    <w:rsid w:val="00970BE1"/>
    <w:rsid w:val="009713EF"/>
    <w:rsid w:val="00974571"/>
    <w:rsid w:val="00977E03"/>
    <w:rsid w:val="00980A28"/>
    <w:rsid w:val="00982A80"/>
    <w:rsid w:val="009853E5"/>
    <w:rsid w:val="00985730"/>
    <w:rsid w:val="00986C26"/>
    <w:rsid w:val="00987E42"/>
    <w:rsid w:val="0099107D"/>
    <w:rsid w:val="00991088"/>
    <w:rsid w:val="009915CC"/>
    <w:rsid w:val="00994AB2"/>
    <w:rsid w:val="00995CE1"/>
    <w:rsid w:val="00996947"/>
    <w:rsid w:val="009A00A2"/>
    <w:rsid w:val="009A1B58"/>
    <w:rsid w:val="009A58D6"/>
    <w:rsid w:val="009A5CC4"/>
    <w:rsid w:val="009A64BD"/>
    <w:rsid w:val="009A7C80"/>
    <w:rsid w:val="009B14DD"/>
    <w:rsid w:val="009B2803"/>
    <w:rsid w:val="009B6696"/>
    <w:rsid w:val="009C0F1E"/>
    <w:rsid w:val="009C1914"/>
    <w:rsid w:val="009C2BA9"/>
    <w:rsid w:val="009C3429"/>
    <w:rsid w:val="009C45F0"/>
    <w:rsid w:val="009C47E8"/>
    <w:rsid w:val="009C4B39"/>
    <w:rsid w:val="009C74F9"/>
    <w:rsid w:val="009C7CBC"/>
    <w:rsid w:val="009D0D06"/>
    <w:rsid w:val="009D1B78"/>
    <w:rsid w:val="009D1CED"/>
    <w:rsid w:val="009D1D6C"/>
    <w:rsid w:val="009D3958"/>
    <w:rsid w:val="009D54F9"/>
    <w:rsid w:val="009D56CA"/>
    <w:rsid w:val="009D5E92"/>
    <w:rsid w:val="009D6A7D"/>
    <w:rsid w:val="009E0140"/>
    <w:rsid w:val="009E0AFD"/>
    <w:rsid w:val="009E0B75"/>
    <w:rsid w:val="009E3E7C"/>
    <w:rsid w:val="009E5DB1"/>
    <w:rsid w:val="009F08E5"/>
    <w:rsid w:val="009F1559"/>
    <w:rsid w:val="009F1F94"/>
    <w:rsid w:val="009F5C21"/>
    <w:rsid w:val="00A012FB"/>
    <w:rsid w:val="00A03E47"/>
    <w:rsid w:val="00A05B22"/>
    <w:rsid w:val="00A073CB"/>
    <w:rsid w:val="00A103D0"/>
    <w:rsid w:val="00A10531"/>
    <w:rsid w:val="00A12912"/>
    <w:rsid w:val="00A136D3"/>
    <w:rsid w:val="00A14072"/>
    <w:rsid w:val="00A1507F"/>
    <w:rsid w:val="00A16175"/>
    <w:rsid w:val="00A167CD"/>
    <w:rsid w:val="00A17FDF"/>
    <w:rsid w:val="00A23D50"/>
    <w:rsid w:val="00A23E3B"/>
    <w:rsid w:val="00A24D65"/>
    <w:rsid w:val="00A24F58"/>
    <w:rsid w:val="00A25395"/>
    <w:rsid w:val="00A268D0"/>
    <w:rsid w:val="00A27E33"/>
    <w:rsid w:val="00A30D84"/>
    <w:rsid w:val="00A316CE"/>
    <w:rsid w:val="00A33632"/>
    <w:rsid w:val="00A33C5A"/>
    <w:rsid w:val="00A35DC2"/>
    <w:rsid w:val="00A40E2C"/>
    <w:rsid w:val="00A415B6"/>
    <w:rsid w:val="00A439C7"/>
    <w:rsid w:val="00A43FDF"/>
    <w:rsid w:val="00A468C7"/>
    <w:rsid w:val="00A472AE"/>
    <w:rsid w:val="00A474A2"/>
    <w:rsid w:val="00A47860"/>
    <w:rsid w:val="00A4794D"/>
    <w:rsid w:val="00A53A32"/>
    <w:rsid w:val="00A569AA"/>
    <w:rsid w:val="00A609D0"/>
    <w:rsid w:val="00A61BC6"/>
    <w:rsid w:val="00A61DB5"/>
    <w:rsid w:val="00A64044"/>
    <w:rsid w:val="00A64BBB"/>
    <w:rsid w:val="00A71791"/>
    <w:rsid w:val="00A71948"/>
    <w:rsid w:val="00A71E56"/>
    <w:rsid w:val="00A73C16"/>
    <w:rsid w:val="00A7763F"/>
    <w:rsid w:val="00A83ABC"/>
    <w:rsid w:val="00A84C8A"/>
    <w:rsid w:val="00A84FE5"/>
    <w:rsid w:val="00A8794D"/>
    <w:rsid w:val="00A92ADA"/>
    <w:rsid w:val="00A92B00"/>
    <w:rsid w:val="00A93489"/>
    <w:rsid w:val="00A947E8"/>
    <w:rsid w:val="00A95590"/>
    <w:rsid w:val="00A97414"/>
    <w:rsid w:val="00AA0CC8"/>
    <w:rsid w:val="00AA1FD7"/>
    <w:rsid w:val="00AA3D99"/>
    <w:rsid w:val="00AA4235"/>
    <w:rsid w:val="00AA64C5"/>
    <w:rsid w:val="00AA79A5"/>
    <w:rsid w:val="00AA7FC5"/>
    <w:rsid w:val="00AB26B4"/>
    <w:rsid w:val="00AB3072"/>
    <w:rsid w:val="00AB365E"/>
    <w:rsid w:val="00AB63FD"/>
    <w:rsid w:val="00AB7006"/>
    <w:rsid w:val="00AB7556"/>
    <w:rsid w:val="00AC2E51"/>
    <w:rsid w:val="00AC3ABD"/>
    <w:rsid w:val="00AC3D9D"/>
    <w:rsid w:val="00AC3E33"/>
    <w:rsid w:val="00AC4A68"/>
    <w:rsid w:val="00AC4EC4"/>
    <w:rsid w:val="00AC51AA"/>
    <w:rsid w:val="00AC56B0"/>
    <w:rsid w:val="00AC5712"/>
    <w:rsid w:val="00AC60C6"/>
    <w:rsid w:val="00AC7AD9"/>
    <w:rsid w:val="00AD1B9C"/>
    <w:rsid w:val="00AD206C"/>
    <w:rsid w:val="00AD2650"/>
    <w:rsid w:val="00AD2718"/>
    <w:rsid w:val="00AD4FAE"/>
    <w:rsid w:val="00AE0389"/>
    <w:rsid w:val="00AE29FE"/>
    <w:rsid w:val="00AE3CA8"/>
    <w:rsid w:val="00AE4306"/>
    <w:rsid w:val="00AE5D55"/>
    <w:rsid w:val="00AE7E50"/>
    <w:rsid w:val="00AF0E02"/>
    <w:rsid w:val="00AF49DA"/>
    <w:rsid w:val="00AF4C16"/>
    <w:rsid w:val="00AF7BC3"/>
    <w:rsid w:val="00B021D6"/>
    <w:rsid w:val="00B04DD1"/>
    <w:rsid w:val="00B05679"/>
    <w:rsid w:val="00B05AB7"/>
    <w:rsid w:val="00B065D4"/>
    <w:rsid w:val="00B06FBC"/>
    <w:rsid w:val="00B07DD3"/>
    <w:rsid w:val="00B11260"/>
    <w:rsid w:val="00B12FD6"/>
    <w:rsid w:val="00B15302"/>
    <w:rsid w:val="00B161DC"/>
    <w:rsid w:val="00B16619"/>
    <w:rsid w:val="00B16818"/>
    <w:rsid w:val="00B171B5"/>
    <w:rsid w:val="00B206B3"/>
    <w:rsid w:val="00B20948"/>
    <w:rsid w:val="00B21B10"/>
    <w:rsid w:val="00B24473"/>
    <w:rsid w:val="00B2648B"/>
    <w:rsid w:val="00B270F2"/>
    <w:rsid w:val="00B312E0"/>
    <w:rsid w:val="00B31AE2"/>
    <w:rsid w:val="00B32AF0"/>
    <w:rsid w:val="00B32B46"/>
    <w:rsid w:val="00B33029"/>
    <w:rsid w:val="00B33CD9"/>
    <w:rsid w:val="00B349F1"/>
    <w:rsid w:val="00B37002"/>
    <w:rsid w:val="00B371F4"/>
    <w:rsid w:val="00B37EA1"/>
    <w:rsid w:val="00B40980"/>
    <w:rsid w:val="00B42780"/>
    <w:rsid w:val="00B44ACC"/>
    <w:rsid w:val="00B452CF"/>
    <w:rsid w:val="00B45450"/>
    <w:rsid w:val="00B45C14"/>
    <w:rsid w:val="00B46F3A"/>
    <w:rsid w:val="00B52A68"/>
    <w:rsid w:val="00B53E2B"/>
    <w:rsid w:val="00B54E91"/>
    <w:rsid w:val="00B554E3"/>
    <w:rsid w:val="00B5787B"/>
    <w:rsid w:val="00B57FAC"/>
    <w:rsid w:val="00B63E0E"/>
    <w:rsid w:val="00B657BC"/>
    <w:rsid w:val="00B65BAC"/>
    <w:rsid w:val="00B663AA"/>
    <w:rsid w:val="00B721C3"/>
    <w:rsid w:val="00B73E5E"/>
    <w:rsid w:val="00B758EA"/>
    <w:rsid w:val="00B75EC8"/>
    <w:rsid w:val="00B76462"/>
    <w:rsid w:val="00B765B2"/>
    <w:rsid w:val="00B76E99"/>
    <w:rsid w:val="00B8076B"/>
    <w:rsid w:val="00B82A56"/>
    <w:rsid w:val="00B82D2C"/>
    <w:rsid w:val="00B82E1F"/>
    <w:rsid w:val="00B85963"/>
    <w:rsid w:val="00B85E24"/>
    <w:rsid w:val="00B8613A"/>
    <w:rsid w:val="00B86763"/>
    <w:rsid w:val="00B86922"/>
    <w:rsid w:val="00B92EE0"/>
    <w:rsid w:val="00B938D4"/>
    <w:rsid w:val="00B93DC7"/>
    <w:rsid w:val="00B95B4B"/>
    <w:rsid w:val="00B9696C"/>
    <w:rsid w:val="00B970D2"/>
    <w:rsid w:val="00BA078E"/>
    <w:rsid w:val="00BA2C48"/>
    <w:rsid w:val="00BA3D34"/>
    <w:rsid w:val="00BA508E"/>
    <w:rsid w:val="00BB18A2"/>
    <w:rsid w:val="00BB2E44"/>
    <w:rsid w:val="00BB3831"/>
    <w:rsid w:val="00BB4616"/>
    <w:rsid w:val="00BC0E3E"/>
    <w:rsid w:val="00BC2BA9"/>
    <w:rsid w:val="00BC2FE5"/>
    <w:rsid w:val="00BC451D"/>
    <w:rsid w:val="00BC45BB"/>
    <w:rsid w:val="00BC4BD4"/>
    <w:rsid w:val="00BC6639"/>
    <w:rsid w:val="00BC7E53"/>
    <w:rsid w:val="00BD0E57"/>
    <w:rsid w:val="00BD0EFD"/>
    <w:rsid w:val="00BD4482"/>
    <w:rsid w:val="00BD6317"/>
    <w:rsid w:val="00BD701E"/>
    <w:rsid w:val="00BE0310"/>
    <w:rsid w:val="00BE281E"/>
    <w:rsid w:val="00BE7E65"/>
    <w:rsid w:val="00BF052C"/>
    <w:rsid w:val="00BF0BA2"/>
    <w:rsid w:val="00BF2463"/>
    <w:rsid w:val="00BF25F6"/>
    <w:rsid w:val="00BF6A53"/>
    <w:rsid w:val="00C0063C"/>
    <w:rsid w:val="00C0433D"/>
    <w:rsid w:val="00C05CD2"/>
    <w:rsid w:val="00C07CDE"/>
    <w:rsid w:val="00C13BD8"/>
    <w:rsid w:val="00C13F56"/>
    <w:rsid w:val="00C148F9"/>
    <w:rsid w:val="00C162B3"/>
    <w:rsid w:val="00C17801"/>
    <w:rsid w:val="00C22990"/>
    <w:rsid w:val="00C23980"/>
    <w:rsid w:val="00C24F0F"/>
    <w:rsid w:val="00C271CA"/>
    <w:rsid w:val="00C3114B"/>
    <w:rsid w:val="00C327E0"/>
    <w:rsid w:val="00C36560"/>
    <w:rsid w:val="00C36C1A"/>
    <w:rsid w:val="00C416F9"/>
    <w:rsid w:val="00C42F12"/>
    <w:rsid w:val="00C45800"/>
    <w:rsid w:val="00C45BA0"/>
    <w:rsid w:val="00C472E0"/>
    <w:rsid w:val="00C47F0C"/>
    <w:rsid w:val="00C50176"/>
    <w:rsid w:val="00C52627"/>
    <w:rsid w:val="00C53002"/>
    <w:rsid w:val="00C54699"/>
    <w:rsid w:val="00C56FFE"/>
    <w:rsid w:val="00C57AF9"/>
    <w:rsid w:val="00C64779"/>
    <w:rsid w:val="00C654A3"/>
    <w:rsid w:val="00C65EA8"/>
    <w:rsid w:val="00C73563"/>
    <w:rsid w:val="00C8090D"/>
    <w:rsid w:val="00C84852"/>
    <w:rsid w:val="00C84E85"/>
    <w:rsid w:val="00C85EFD"/>
    <w:rsid w:val="00C87BEA"/>
    <w:rsid w:val="00C9023E"/>
    <w:rsid w:val="00C907C6"/>
    <w:rsid w:val="00C90BA3"/>
    <w:rsid w:val="00C9114B"/>
    <w:rsid w:val="00C921A6"/>
    <w:rsid w:val="00C960DF"/>
    <w:rsid w:val="00C96798"/>
    <w:rsid w:val="00C9772B"/>
    <w:rsid w:val="00CA271E"/>
    <w:rsid w:val="00CA28F1"/>
    <w:rsid w:val="00CA3070"/>
    <w:rsid w:val="00CA318A"/>
    <w:rsid w:val="00CA3452"/>
    <w:rsid w:val="00CA6752"/>
    <w:rsid w:val="00CB060B"/>
    <w:rsid w:val="00CB1016"/>
    <w:rsid w:val="00CB1296"/>
    <w:rsid w:val="00CB26C4"/>
    <w:rsid w:val="00CB36FE"/>
    <w:rsid w:val="00CB5EF1"/>
    <w:rsid w:val="00CB6728"/>
    <w:rsid w:val="00CB7272"/>
    <w:rsid w:val="00CB7F43"/>
    <w:rsid w:val="00CC0A98"/>
    <w:rsid w:val="00CC1C22"/>
    <w:rsid w:val="00CC6672"/>
    <w:rsid w:val="00CC6679"/>
    <w:rsid w:val="00CC7F34"/>
    <w:rsid w:val="00CD1350"/>
    <w:rsid w:val="00CD24C5"/>
    <w:rsid w:val="00CD3B3A"/>
    <w:rsid w:val="00CD494D"/>
    <w:rsid w:val="00CD6781"/>
    <w:rsid w:val="00CE0357"/>
    <w:rsid w:val="00CE059B"/>
    <w:rsid w:val="00CE0CDE"/>
    <w:rsid w:val="00CE0E77"/>
    <w:rsid w:val="00CE149D"/>
    <w:rsid w:val="00CE4C98"/>
    <w:rsid w:val="00CE4F1C"/>
    <w:rsid w:val="00CE79E4"/>
    <w:rsid w:val="00CF1D3E"/>
    <w:rsid w:val="00CF2F73"/>
    <w:rsid w:val="00CF5539"/>
    <w:rsid w:val="00CF6D48"/>
    <w:rsid w:val="00CF78AF"/>
    <w:rsid w:val="00D0105C"/>
    <w:rsid w:val="00D0203A"/>
    <w:rsid w:val="00D05D4F"/>
    <w:rsid w:val="00D07C41"/>
    <w:rsid w:val="00D11F68"/>
    <w:rsid w:val="00D13913"/>
    <w:rsid w:val="00D14AB8"/>
    <w:rsid w:val="00D17B38"/>
    <w:rsid w:val="00D22B32"/>
    <w:rsid w:val="00D245C7"/>
    <w:rsid w:val="00D24884"/>
    <w:rsid w:val="00D24EA2"/>
    <w:rsid w:val="00D3398A"/>
    <w:rsid w:val="00D36E42"/>
    <w:rsid w:val="00D37B47"/>
    <w:rsid w:val="00D41CD3"/>
    <w:rsid w:val="00D43419"/>
    <w:rsid w:val="00D46D84"/>
    <w:rsid w:val="00D53FCA"/>
    <w:rsid w:val="00D5417D"/>
    <w:rsid w:val="00D55DDB"/>
    <w:rsid w:val="00D604D1"/>
    <w:rsid w:val="00D62587"/>
    <w:rsid w:val="00D62874"/>
    <w:rsid w:val="00D628A0"/>
    <w:rsid w:val="00D63A59"/>
    <w:rsid w:val="00D64136"/>
    <w:rsid w:val="00D654E8"/>
    <w:rsid w:val="00D67A57"/>
    <w:rsid w:val="00D7043D"/>
    <w:rsid w:val="00D70770"/>
    <w:rsid w:val="00D72BE1"/>
    <w:rsid w:val="00D7310F"/>
    <w:rsid w:val="00D75233"/>
    <w:rsid w:val="00D75B55"/>
    <w:rsid w:val="00D82353"/>
    <w:rsid w:val="00D82F31"/>
    <w:rsid w:val="00D83ADD"/>
    <w:rsid w:val="00D83C47"/>
    <w:rsid w:val="00D86D65"/>
    <w:rsid w:val="00D9230E"/>
    <w:rsid w:val="00D93103"/>
    <w:rsid w:val="00D94B6E"/>
    <w:rsid w:val="00D96013"/>
    <w:rsid w:val="00D9614E"/>
    <w:rsid w:val="00D96449"/>
    <w:rsid w:val="00DA119C"/>
    <w:rsid w:val="00DA4561"/>
    <w:rsid w:val="00DA4D13"/>
    <w:rsid w:val="00DA5512"/>
    <w:rsid w:val="00DA5A03"/>
    <w:rsid w:val="00DB1E97"/>
    <w:rsid w:val="00DB4083"/>
    <w:rsid w:val="00DB44D8"/>
    <w:rsid w:val="00DB5B2D"/>
    <w:rsid w:val="00DB5C9E"/>
    <w:rsid w:val="00DB6319"/>
    <w:rsid w:val="00DB63B8"/>
    <w:rsid w:val="00DC0166"/>
    <w:rsid w:val="00DC441D"/>
    <w:rsid w:val="00DC5E34"/>
    <w:rsid w:val="00DD0765"/>
    <w:rsid w:val="00DD2C97"/>
    <w:rsid w:val="00DD4016"/>
    <w:rsid w:val="00DD486E"/>
    <w:rsid w:val="00DD4DC5"/>
    <w:rsid w:val="00DD4FFC"/>
    <w:rsid w:val="00DD653F"/>
    <w:rsid w:val="00DE393C"/>
    <w:rsid w:val="00DE394A"/>
    <w:rsid w:val="00DE3EFB"/>
    <w:rsid w:val="00DE46FF"/>
    <w:rsid w:val="00DE5331"/>
    <w:rsid w:val="00DE5DC2"/>
    <w:rsid w:val="00DF1DCD"/>
    <w:rsid w:val="00DF24C7"/>
    <w:rsid w:val="00DF2574"/>
    <w:rsid w:val="00E030C2"/>
    <w:rsid w:val="00E05330"/>
    <w:rsid w:val="00E0798D"/>
    <w:rsid w:val="00E079F6"/>
    <w:rsid w:val="00E101F7"/>
    <w:rsid w:val="00E12596"/>
    <w:rsid w:val="00E127A5"/>
    <w:rsid w:val="00E130D4"/>
    <w:rsid w:val="00E13E23"/>
    <w:rsid w:val="00E1488F"/>
    <w:rsid w:val="00E15756"/>
    <w:rsid w:val="00E15FD7"/>
    <w:rsid w:val="00E1647B"/>
    <w:rsid w:val="00E17D23"/>
    <w:rsid w:val="00E2057C"/>
    <w:rsid w:val="00E22369"/>
    <w:rsid w:val="00E22AD9"/>
    <w:rsid w:val="00E22BD4"/>
    <w:rsid w:val="00E24F58"/>
    <w:rsid w:val="00E26044"/>
    <w:rsid w:val="00E2634F"/>
    <w:rsid w:val="00E3224B"/>
    <w:rsid w:val="00E32BC2"/>
    <w:rsid w:val="00E375B4"/>
    <w:rsid w:val="00E4083A"/>
    <w:rsid w:val="00E40D56"/>
    <w:rsid w:val="00E44F96"/>
    <w:rsid w:val="00E46A84"/>
    <w:rsid w:val="00E47C3B"/>
    <w:rsid w:val="00E53E03"/>
    <w:rsid w:val="00E56403"/>
    <w:rsid w:val="00E567C4"/>
    <w:rsid w:val="00E621B9"/>
    <w:rsid w:val="00E6705D"/>
    <w:rsid w:val="00E7100B"/>
    <w:rsid w:val="00E71816"/>
    <w:rsid w:val="00E722E6"/>
    <w:rsid w:val="00E72313"/>
    <w:rsid w:val="00E73587"/>
    <w:rsid w:val="00E76163"/>
    <w:rsid w:val="00E80114"/>
    <w:rsid w:val="00E815BD"/>
    <w:rsid w:val="00E81D8F"/>
    <w:rsid w:val="00E840A5"/>
    <w:rsid w:val="00E84F5F"/>
    <w:rsid w:val="00E861BE"/>
    <w:rsid w:val="00E86B32"/>
    <w:rsid w:val="00E86C75"/>
    <w:rsid w:val="00E87471"/>
    <w:rsid w:val="00E87F4E"/>
    <w:rsid w:val="00E90D22"/>
    <w:rsid w:val="00E90E0A"/>
    <w:rsid w:val="00E92E69"/>
    <w:rsid w:val="00E934A2"/>
    <w:rsid w:val="00E941E7"/>
    <w:rsid w:val="00E95010"/>
    <w:rsid w:val="00EA0AE8"/>
    <w:rsid w:val="00EA0BC2"/>
    <w:rsid w:val="00EA224D"/>
    <w:rsid w:val="00EA7AAD"/>
    <w:rsid w:val="00EB39C7"/>
    <w:rsid w:val="00EB4982"/>
    <w:rsid w:val="00EB67FB"/>
    <w:rsid w:val="00EB69BD"/>
    <w:rsid w:val="00EC23F5"/>
    <w:rsid w:val="00EC3614"/>
    <w:rsid w:val="00EC5953"/>
    <w:rsid w:val="00EC6E9D"/>
    <w:rsid w:val="00ED00A2"/>
    <w:rsid w:val="00ED12AF"/>
    <w:rsid w:val="00ED2332"/>
    <w:rsid w:val="00ED4E8E"/>
    <w:rsid w:val="00ED63BE"/>
    <w:rsid w:val="00ED7C54"/>
    <w:rsid w:val="00EE0098"/>
    <w:rsid w:val="00EE01A9"/>
    <w:rsid w:val="00EE1C42"/>
    <w:rsid w:val="00EE2B60"/>
    <w:rsid w:val="00EE2E75"/>
    <w:rsid w:val="00EE3857"/>
    <w:rsid w:val="00EE5016"/>
    <w:rsid w:val="00EF02ED"/>
    <w:rsid w:val="00EF03F0"/>
    <w:rsid w:val="00EF06A2"/>
    <w:rsid w:val="00EF0FF2"/>
    <w:rsid w:val="00EF2F75"/>
    <w:rsid w:val="00EF643F"/>
    <w:rsid w:val="00EF6786"/>
    <w:rsid w:val="00EF72AE"/>
    <w:rsid w:val="00EF74F0"/>
    <w:rsid w:val="00EF7BBD"/>
    <w:rsid w:val="00F00706"/>
    <w:rsid w:val="00F009DA"/>
    <w:rsid w:val="00F03B30"/>
    <w:rsid w:val="00F057B8"/>
    <w:rsid w:val="00F06121"/>
    <w:rsid w:val="00F06711"/>
    <w:rsid w:val="00F103D4"/>
    <w:rsid w:val="00F12E21"/>
    <w:rsid w:val="00F13D3D"/>
    <w:rsid w:val="00F1470D"/>
    <w:rsid w:val="00F1626F"/>
    <w:rsid w:val="00F1637A"/>
    <w:rsid w:val="00F1643E"/>
    <w:rsid w:val="00F20708"/>
    <w:rsid w:val="00F20FE7"/>
    <w:rsid w:val="00F217E5"/>
    <w:rsid w:val="00F228BF"/>
    <w:rsid w:val="00F22C1F"/>
    <w:rsid w:val="00F24460"/>
    <w:rsid w:val="00F25D7B"/>
    <w:rsid w:val="00F271A9"/>
    <w:rsid w:val="00F31000"/>
    <w:rsid w:val="00F31126"/>
    <w:rsid w:val="00F31A43"/>
    <w:rsid w:val="00F3478F"/>
    <w:rsid w:val="00F36558"/>
    <w:rsid w:val="00F367A1"/>
    <w:rsid w:val="00F3719D"/>
    <w:rsid w:val="00F40008"/>
    <w:rsid w:val="00F42AE0"/>
    <w:rsid w:val="00F44FA9"/>
    <w:rsid w:val="00F4578E"/>
    <w:rsid w:val="00F506F1"/>
    <w:rsid w:val="00F5115E"/>
    <w:rsid w:val="00F532A4"/>
    <w:rsid w:val="00F53BD4"/>
    <w:rsid w:val="00F54248"/>
    <w:rsid w:val="00F566CE"/>
    <w:rsid w:val="00F56FC5"/>
    <w:rsid w:val="00F57191"/>
    <w:rsid w:val="00F60C88"/>
    <w:rsid w:val="00F613E4"/>
    <w:rsid w:val="00F63E35"/>
    <w:rsid w:val="00F6748E"/>
    <w:rsid w:val="00F70933"/>
    <w:rsid w:val="00F75ECF"/>
    <w:rsid w:val="00F76F2D"/>
    <w:rsid w:val="00F8039F"/>
    <w:rsid w:val="00F82317"/>
    <w:rsid w:val="00F82736"/>
    <w:rsid w:val="00F852FF"/>
    <w:rsid w:val="00F85C76"/>
    <w:rsid w:val="00F86282"/>
    <w:rsid w:val="00F86584"/>
    <w:rsid w:val="00F86692"/>
    <w:rsid w:val="00F8689C"/>
    <w:rsid w:val="00F9272C"/>
    <w:rsid w:val="00F944D2"/>
    <w:rsid w:val="00F95CD3"/>
    <w:rsid w:val="00FA2563"/>
    <w:rsid w:val="00FA2CC7"/>
    <w:rsid w:val="00FA43BA"/>
    <w:rsid w:val="00FA4E3B"/>
    <w:rsid w:val="00FA5F63"/>
    <w:rsid w:val="00FA6CC3"/>
    <w:rsid w:val="00FA7547"/>
    <w:rsid w:val="00FB1712"/>
    <w:rsid w:val="00FB4070"/>
    <w:rsid w:val="00FB673C"/>
    <w:rsid w:val="00FC1721"/>
    <w:rsid w:val="00FC5E47"/>
    <w:rsid w:val="00FC636A"/>
    <w:rsid w:val="00FC69C1"/>
    <w:rsid w:val="00FC7E6B"/>
    <w:rsid w:val="00FD0BA3"/>
    <w:rsid w:val="00FD1223"/>
    <w:rsid w:val="00FD1FCC"/>
    <w:rsid w:val="00FD3078"/>
    <w:rsid w:val="00FE025E"/>
    <w:rsid w:val="00FE2214"/>
    <w:rsid w:val="00FE30FD"/>
    <w:rsid w:val="00FE3493"/>
    <w:rsid w:val="00FE694E"/>
    <w:rsid w:val="00FE75D5"/>
    <w:rsid w:val="00FE7ABC"/>
    <w:rsid w:val="00FF39C4"/>
    <w:rsid w:val="00FF4E6F"/>
    <w:rsid w:val="00FF74A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687"/>
    <w:pPr>
      <w:ind w:firstLine="0"/>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6031"/>
    <w:pPr>
      <w:ind w:left="720"/>
      <w:contextualSpacing/>
    </w:pPr>
  </w:style>
  <w:style w:type="paragraph" w:styleId="a4">
    <w:name w:val="Balloon Text"/>
    <w:basedOn w:val="a"/>
    <w:link w:val="a5"/>
    <w:uiPriority w:val="99"/>
    <w:semiHidden/>
    <w:unhideWhenUsed/>
    <w:rsid w:val="00090345"/>
    <w:rPr>
      <w:rFonts w:ascii="Tahoma" w:hAnsi="Tahoma" w:cs="Tahoma"/>
      <w:sz w:val="16"/>
      <w:szCs w:val="16"/>
    </w:rPr>
  </w:style>
  <w:style w:type="character" w:customStyle="1" w:styleId="a5">
    <w:name w:val="Текст у виносці Знак"/>
    <w:basedOn w:val="a0"/>
    <w:link w:val="a4"/>
    <w:uiPriority w:val="99"/>
    <w:semiHidden/>
    <w:rsid w:val="00090345"/>
    <w:rPr>
      <w:rFonts w:ascii="Tahoma" w:eastAsia="Times New Roman" w:hAnsi="Tahoma" w:cs="Tahoma"/>
      <w:sz w:val="16"/>
      <w:szCs w:val="16"/>
      <w:lang w:val="ru-RU" w:eastAsia="ru-RU"/>
    </w:rPr>
  </w:style>
  <w:style w:type="paragraph" w:styleId="a6">
    <w:name w:val="header"/>
    <w:basedOn w:val="a"/>
    <w:link w:val="a7"/>
    <w:uiPriority w:val="99"/>
    <w:semiHidden/>
    <w:unhideWhenUsed/>
    <w:rsid w:val="00FB4070"/>
    <w:pPr>
      <w:tabs>
        <w:tab w:val="center" w:pos="4819"/>
        <w:tab w:val="right" w:pos="9639"/>
      </w:tabs>
    </w:pPr>
  </w:style>
  <w:style w:type="character" w:customStyle="1" w:styleId="a7">
    <w:name w:val="Верхній колонтитул Знак"/>
    <w:basedOn w:val="a0"/>
    <w:link w:val="a6"/>
    <w:uiPriority w:val="99"/>
    <w:semiHidden/>
    <w:rsid w:val="00FB4070"/>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FB4070"/>
    <w:pPr>
      <w:tabs>
        <w:tab w:val="center" w:pos="4819"/>
        <w:tab w:val="right" w:pos="9639"/>
      </w:tabs>
    </w:pPr>
  </w:style>
  <w:style w:type="character" w:customStyle="1" w:styleId="a9">
    <w:name w:val="Нижній колонтитул Знак"/>
    <w:basedOn w:val="a0"/>
    <w:link w:val="a8"/>
    <w:uiPriority w:val="99"/>
    <w:rsid w:val="00FB4070"/>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4</Pages>
  <Words>2798</Words>
  <Characters>1596</Characters>
  <Application>Microsoft Office Word</Application>
  <DocSecurity>0</DocSecurity>
  <Lines>13</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Ivanych</dc:creator>
  <cp:lastModifiedBy>Ivanych</cp:lastModifiedBy>
  <cp:revision>5</cp:revision>
  <dcterms:created xsi:type="dcterms:W3CDTF">2013-02-01T18:55:00Z</dcterms:created>
  <dcterms:modified xsi:type="dcterms:W3CDTF">2013-02-03T21:07:00Z</dcterms:modified>
</cp:coreProperties>
</file>